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D6D4D" w14:textId="77777777" w:rsidR="00173B02" w:rsidRPr="0001359E" w:rsidRDefault="00226136" w:rsidP="00D341CB">
      <w:pPr>
        <w:jc w:val="center"/>
        <w:rPr>
          <w:rFonts w:ascii="Lato" w:hAnsi="Lato"/>
          <w:b/>
        </w:rPr>
      </w:pPr>
      <w:r w:rsidRPr="0001359E">
        <w:rPr>
          <w:rFonts w:ascii="Lato" w:hAnsi="Lato"/>
          <w:b/>
        </w:rPr>
        <w:t xml:space="preserve">Menu Planning Worksheet: Lunch </w:t>
      </w:r>
      <w:r w:rsidR="001E02DE">
        <w:rPr>
          <w:rFonts w:ascii="Lato" w:hAnsi="Lato"/>
          <w:b/>
        </w:rPr>
        <w:t>9-12</w:t>
      </w:r>
      <w:r w:rsidR="007975FD">
        <w:rPr>
          <w:rFonts w:ascii="Lato" w:hAnsi="Lato"/>
          <w:b/>
        </w:rPr>
        <w:t xml:space="preserve"> (Week 5)</w:t>
      </w:r>
    </w:p>
    <w:p w14:paraId="06771A6A" w14:textId="77777777" w:rsidR="00610158" w:rsidRPr="00F82EB3" w:rsidRDefault="00610158" w:rsidP="00610158">
      <w:pPr>
        <w:jc w:val="center"/>
        <w:rPr>
          <w:rFonts w:ascii="Lato" w:hAnsi="Lato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menu items and crediting for week 5 of the cycle menu for grades 9-12"/>
      </w:tblPr>
      <w:tblGrid>
        <w:gridCol w:w="3037"/>
        <w:gridCol w:w="1990"/>
        <w:gridCol w:w="1988"/>
        <w:gridCol w:w="1992"/>
        <w:gridCol w:w="1989"/>
        <w:gridCol w:w="1988"/>
        <w:gridCol w:w="1982"/>
      </w:tblGrid>
      <w:tr w:rsidR="00532497" w:rsidRPr="004601FC" w14:paraId="0FD5D575" w14:textId="77777777" w:rsidTr="00F82EB3">
        <w:trPr>
          <w:cantSplit/>
          <w:tblHeader/>
        </w:trPr>
        <w:tc>
          <w:tcPr>
            <w:tcW w:w="3038" w:type="dxa"/>
          </w:tcPr>
          <w:p w14:paraId="223CF627" w14:textId="77777777" w:rsidR="00226136" w:rsidRPr="004601FC" w:rsidRDefault="00226136" w:rsidP="00CF2267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4601FC">
              <w:rPr>
                <w:rFonts w:ascii="Lato" w:hAnsi="Lato"/>
                <w:b/>
                <w:sz w:val="22"/>
                <w:szCs w:val="22"/>
              </w:rPr>
              <w:t>Component</w:t>
            </w:r>
          </w:p>
        </w:tc>
        <w:tc>
          <w:tcPr>
            <w:tcW w:w="2001" w:type="dxa"/>
          </w:tcPr>
          <w:p w14:paraId="17BBFF00" w14:textId="77777777" w:rsidR="00226136" w:rsidRPr="004601FC" w:rsidRDefault="00226136" w:rsidP="00CF2267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4601FC">
              <w:rPr>
                <w:rFonts w:ascii="Lato" w:hAnsi="Lato"/>
                <w:b/>
                <w:sz w:val="22"/>
                <w:szCs w:val="22"/>
              </w:rPr>
              <w:t>Monday</w:t>
            </w:r>
          </w:p>
        </w:tc>
        <w:tc>
          <w:tcPr>
            <w:tcW w:w="2002" w:type="dxa"/>
          </w:tcPr>
          <w:p w14:paraId="22326BC2" w14:textId="77777777" w:rsidR="00226136" w:rsidRPr="004601FC" w:rsidRDefault="00226136" w:rsidP="00CF2267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4601FC">
              <w:rPr>
                <w:rFonts w:ascii="Lato" w:hAnsi="Lato"/>
                <w:b/>
                <w:sz w:val="22"/>
                <w:szCs w:val="22"/>
              </w:rPr>
              <w:t>Tuesday</w:t>
            </w:r>
          </w:p>
        </w:tc>
        <w:tc>
          <w:tcPr>
            <w:tcW w:w="2002" w:type="dxa"/>
          </w:tcPr>
          <w:p w14:paraId="035CB345" w14:textId="77777777" w:rsidR="00226136" w:rsidRPr="004601FC" w:rsidRDefault="00226136" w:rsidP="00CF2267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4601FC">
              <w:rPr>
                <w:rFonts w:ascii="Lato" w:hAnsi="Lato"/>
                <w:b/>
                <w:sz w:val="22"/>
                <w:szCs w:val="22"/>
              </w:rPr>
              <w:t>Wednesday</w:t>
            </w:r>
          </w:p>
        </w:tc>
        <w:tc>
          <w:tcPr>
            <w:tcW w:w="2001" w:type="dxa"/>
          </w:tcPr>
          <w:p w14:paraId="1655FD9D" w14:textId="77777777" w:rsidR="00226136" w:rsidRPr="004601FC" w:rsidRDefault="00226136" w:rsidP="00CF2267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4601FC">
              <w:rPr>
                <w:rFonts w:ascii="Lato" w:hAnsi="Lato"/>
                <w:b/>
                <w:sz w:val="22"/>
                <w:szCs w:val="22"/>
              </w:rPr>
              <w:t>Thursday</w:t>
            </w:r>
          </w:p>
        </w:tc>
        <w:tc>
          <w:tcPr>
            <w:tcW w:w="2002" w:type="dxa"/>
          </w:tcPr>
          <w:p w14:paraId="7BEF3591" w14:textId="77777777" w:rsidR="00226136" w:rsidRPr="004601FC" w:rsidRDefault="00226136" w:rsidP="00CF2267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4601FC">
              <w:rPr>
                <w:rFonts w:ascii="Lato" w:hAnsi="Lato"/>
                <w:b/>
                <w:sz w:val="22"/>
                <w:szCs w:val="22"/>
              </w:rPr>
              <w:t>Friday</w:t>
            </w:r>
          </w:p>
        </w:tc>
        <w:tc>
          <w:tcPr>
            <w:tcW w:w="2002" w:type="dxa"/>
            <w:shd w:val="clear" w:color="auto" w:fill="F2F2F2"/>
          </w:tcPr>
          <w:p w14:paraId="22E6EB19" w14:textId="77777777" w:rsidR="00226136" w:rsidRPr="004601FC" w:rsidRDefault="00226136" w:rsidP="00CF2267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4601FC">
              <w:rPr>
                <w:rFonts w:ascii="Lato" w:hAnsi="Lato"/>
                <w:b/>
                <w:sz w:val="22"/>
                <w:szCs w:val="22"/>
              </w:rPr>
              <w:t>Total</w:t>
            </w:r>
          </w:p>
        </w:tc>
      </w:tr>
      <w:tr w:rsidR="00532497" w:rsidRPr="004601FC" w14:paraId="6DF5894C" w14:textId="77777777" w:rsidTr="00FA7291">
        <w:trPr>
          <w:trHeight w:val="1538"/>
        </w:trPr>
        <w:tc>
          <w:tcPr>
            <w:tcW w:w="3038" w:type="dxa"/>
          </w:tcPr>
          <w:p w14:paraId="196AA5E6" w14:textId="77777777" w:rsidR="007975FD" w:rsidRPr="009C0BEB" w:rsidRDefault="007975FD" w:rsidP="007975FD">
            <w:pPr>
              <w:rPr>
                <w:rFonts w:ascii="Lato" w:hAnsi="Lato"/>
                <w:b/>
                <w:sz w:val="22"/>
                <w:szCs w:val="22"/>
              </w:rPr>
            </w:pPr>
            <w:r w:rsidRPr="009C0BEB">
              <w:rPr>
                <w:rFonts w:ascii="Lato" w:hAnsi="Lato"/>
                <w:b/>
                <w:sz w:val="22"/>
                <w:szCs w:val="22"/>
              </w:rPr>
              <w:t>Meat/meat alternate:</w:t>
            </w:r>
          </w:p>
          <w:p w14:paraId="2B6B2B78" w14:textId="1FD201E5" w:rsidR="001E02DE" w:rsidRPr="009C0BEB" w:rsidRDefault="001E02DE" w:rsidP="001E02DE">
            <w:pPr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2 ounce equivalent</w:t>
            </w:r>
            <w:r w:rsidR="003F094A">
              <w:rPr>
                <w:rFonts w:ascii="Lato" w:hAnsi="Lato"/>
                <w:sz w:val="22"/>
                <w:szCs w:val="22"/>
              </w:rPr>
              <w:t xml:space="preserve"> (oz eq)</w:t>
            </w:r>
            <w:r w:rsidRPr="009C0BEB">
              <w:rPr>
                <w:rFonts w:ascii="Lato" w:hAnsi="Lato"/>
                <w:sz w:val="22"/>
                <w:szCs w:val="22"/>
              </w:rPr>
              <w:t xml:space="preserve"> daily minimum</w:t>
            </w:r>
          </w:p>
          <w:p w14:paraId="7F2B9186" w14:textId="23041F27" w:rsidR="007975FD" w:rsidRPr="009C0BEB" w:rsidRDefault="001E02DE" w:rsidP="007975FD">
            <w:pPr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 xml:space="preserve">≥ 10 ounce equivalents </w:t>
            </w:r>
            <w:r w:rsidR="003F094A">
              <w:rPr>
                <w:rFonts w:ascii="Lato" w:hAnsi="Lato"/>
                <w:sz w:val="22"/>
                <w:szCs w:val="22"/>
              </w:rPr>
              <w:t xml:space="preserve">(oz eq) </w:t>
            </w:r>
            <w:r w:rsidRPr="009C0BEB">
              <w:rPr>
                <w:rFonts w:ascii="Lato" w:hAnsi="Lato"/>
                <w:sz w:val="22"/>
                <w:szCs w:val="22"/>
              </w:rPr>
              <w:t>weekly</w:t>
            </w:r>
          </w:p>
        </w:tc>
        <w:tc>
          <w:tcPr>
            <w:tcW w:w="2001" w:type="dxa"/>
          </w:tcPr>
          <w:p w14:paraId="457AB73E" w14:textId="77777777" w:rsidR="007975FD" w:rsidRPr="009C0BEB" w:rsidRDefault="004C1ADE" w:rsidP="003F094A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9C0BEB">
              <w:rPr>
                <w:rFonts w:ascii="Lato" w:hAnsi="Lato"/>
                <w:b/>
                <w:sz w:val="22"/>
                <w:szCs w:val="22"/>
              </w:rPr>
              <w:t xml:space="preserve">Sweet Potato &amp; </w:t>
            </w:r>
            <w:r w:rsidR="007975FD" w:rsidRPr="009C0BEB">
              <w:rPr>
                <w:rFonts w:ascii="Lato" w:hAnsi="Lato"/>
                <w:b/>
                <w:sz w:val="22"/>
                <w:szCs w:val="22"/>
              </w:rPr>
              <w:t>Black Bean Stew</w:t>
            </w:r>
          </w:p>
          <w:p w14:paraId="0FD49F37" w14:textId="77777777" w:rsidR="007975FD" w:rsidRPr="009C0BEB" w:rsidRDefault="007975FD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1843821D" w14:textId="702BD2FD" w:rsidR="006D6DE8" w:rsidRDefault="006D6DE8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5C4A1A1C" w14:textId="21D89B16" w:rsidR="003F094A" w:rsidRDefault="003F094A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0DC25896" w14:textId="77777777" w:rsidR="003F094A" w:rsidRPr="009C0BEB" w:rsidRDefault="003F094A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70E36015" w14:textId="425E23B6" w:rsidR="007975FD" w:rsidRPr="009C0BEB" w:rsidRDefault="007975FD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Black beans</w:t>
            </w:r>
          </w:p>
          <w:p w14:paraId="5DEA05C1" w14:textId="0E45B381" w:rsidR="007975FD" w:rsidRPr="009C0BEB" w:rsidRDefault="007975FD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=</w:t>
            </w:r>
            <w:r w:rsidR="00317B6F" w:rsidRPr="009C0BEB">
              <w:rPr>
                <w:rFonts w:ascii="Lato" w:hAnsi="Lato"/>
                <w:sz w:val="22"/>
                <w:szCs w:val="22"/>
              </w:rPr>
              <w:t xml:space="preserve"> </w:t>
            </w:r>
            <w:r w:rsidR="00C56F6F" w:rsidRPr="009C0BEB">
              <w:rPr>
                <w:rFonts w:ascii="Lato" w:hAnsi="Lato"/>
                <w:sz w:val="22"/>
                <w:szCs w:val="22"/>
              </w:rPr>
              <w:t>2.0</w:t>
            </w:r>
            <w:r w:rsidRPr="009C0BEB">
              <w:rPr>
                <w:rFonts w:ascii="Lato" w:hAnsi="Lato"/>
                <w:sz w:val="22"/>
                <w:szCs w:val="22"/>
              </w:rPr>
              <w:t xml:space="preserve"> oz eq</w:t>
            </w:r>
          </w:p>
        </w:tc>
        <w:tc>
          <w:tcPr>
            <w:tcW w:w="2002" w:type="dxa"/>
          </w:tcPr>
          <w:p w14:paraId="75EBAE54" w14:textId="77777777" w:rsidR="007975FD" w:rsidRPr="009C0BEB" w:rsidRDefault="007975FD" w:rsidP="003F094A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9C0BEB">
              <w:rPr>
                <w:rFonts w:ascii="Lato" w:hAnsi="Lato"/>
                <w:b/>
                <w:sz w:val="22"/>
                <w:szCs w:val="22"/>
              </w:rPr>
              <w:t>Fiesta Chicken Ranch Fajitas</w:t>
            </w:r>
            <w:r w:rsidR="00385A86" w:rsidRPr="009C0BEB">
              <w:rPr>
                <w:rFonts w:ascii="Lato" w:hAnsi="Lato"/>
                <w:b/>
                <w:sz w:val="22"/>
                <w:szCs w:val="22"/>
              </w:rPr>
              <w:t xml:space="preserve"> w/ Ranch Pasta Salad</w:t>
            </w:r>
          </w:p>
          <w:p w14:paraId="6D8BB7F6" w14:textId="77777777" w:rsidR="007975FD" w:rsidRPr="009C0BEB" w:rsidRDefault="007975FD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241D447E" w14:textId="77777777" w:rsidR="00157302" w:rsidRPr="009C0BEB" w:rsidRDefault="007975FD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 xml:space="preserve">Fajita chicken </w:t>
            </w:r>
            <w:r w:rsidR="00385A86" w:rsidRPr="009C0BEB">
              <w:rPr>
                <w:rFonts w:ascii="Lato" w:hAnsi="Lato"/>
                <w:sz w:val="22"/>
                <w:szCs w:val="22"/>
              </w:rPr>
              <w:t>&amp; cheese from salad</w:t>
            </w:r>
          </w:p>
          <w:p w14:paraId="11D94D73" w14:textId="73CD31CE" w:rsidR="007975FD" w:rsidRPr="009C0BEB" w:rsidRDefault="007975FD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= 2.</w:t>
            </w:r>
            <w:r w:rsidR="00385A86" w:rsidRPr="009C0BEB">
              <w:rPr>
                <w:rFonts w:ascii="Lato" w:hAnsi="Lato"/>
                <w:sz w:val="22"/>
                <w:szCs w:val="22"/>
              </w:rPr>
              <w:t>25</w:t>
            </w:r>
            <w:r w:rsidRPr="009C0BEB">
              <w:rPr>
                <w:rFonts w:ascii="Lato" w:hAnsi="Lato"/>
                <w:sz w:val="22"/>
                <w:szCs w:val="22"/>
              </w:rPr>
              <w:t xml:space="preserve"> oz eq</w:t>
            </w:r>
          </w:p>
        </w:tc>
        <w:tc>
          <w:tcPr>
            <w:tcW w:w="2002" w:type="dxa"/>
          </w:tcPr>
          <w:p w14:paraId="587CE6AE" w14:textId="77777777" w:rsidR="007975FD" w:rsidRPr="009C0BEB" w:rsidRDefault="007975FD" w:rsidP="003F094A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9C0BEB">
              <w:rPr>
                <w:rFonts w:ascii="Lato" w:hAnsi="Lato"/>
                <w:b/>
                <w:sz w:val="22"/>
                <w:szCs w:val="22"/>
              </w:rPr>
              <w:t>Beef Stir Fry</w:t>
            </w:r>
            <w:r w:rsidR="00B47868" w:rsidRPr="009C0BEB">
              <w:rPr>
                <w:rFonts w:ascii="Lato" w:hAnsi="Lato"/>
                <w:b/>
                <w:sz w:val="22"/>
                <w:szCs w:val="22"/>
              </w:rPr>
              <w:t xml:space="preserve"> w/ Sweet &amp; Sour Broccoli Salad</w:t>
            </w:r>
          </w:p>
          <w:p w14:paraId="4AAA7A00" w14:textId="77777777" w:rsidR="007975FD" w:rsidRPr="009C0BEB" w:rsidRDefault="007975FD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09173535" w14:textId="21FC9856" w:rsidR="006D6DE8" w:rsidRDefault="006D6DE8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726CCF51" w14:textId="77777777" w:rsidR="003F094A" w:rsidRPr="009C0BEB" w:rsidRDefault="003F094A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5A60F89C" w14:textId="77777777" w:rsidR="007975FD" w:rsidRPr="009C0BEB" w:rsidRDefault="007975FD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Beef</w:t>
            </w:r>
            <w:r w:rsidR="00AA09F9" w:rsidRPr="009C0BEB">
              <w:rPr>
                <w:rFonts w:ascii="Lato" w:hAnsi="Lato"/>
                <w:sz w:val="22"/>
                <w:szCs w:val="22"/>
              </w:rPr>
              <w:t xml:space="preserve"> &amp; edamame</w:t>
            </w:r>
          </w:p>
          <w:p w14:paraId="552E6804" w14:textId="535A397B" w:rsidR="007975FD" w:rsidRPr="009C0BEB" w:rsidRDefault="00AA09F9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=</w:t>
            </w:r>
            <w:r w:rsidR="00317B6F" w:rsidRPr="009C0BEB">
              <w:rPr>
                <w:rFonts w:ascii="Lato" w:hAnsi="Lato"/>
                <w:sz w:val="22"/>
                <w:szCs w:val="22"/>
              </w:rPr>
              <w:t xml:space="preserve"> </w:t>
            </w:r>
            <w:r w:rsidRPr="009C0BEB">
              <w:rPr>
                <w:rFonts w:ascii="Lato" w:hAnsi="Lato"/>
                <w:sz w:val="22"/>
                <w:szCs w:val="22"/>
              </w:rPr>
              <w:t>2</w:t>
            </w:r>
            <w:r w:rsidR="007975FD" w:rsidRPr="009C0BEB">
              <w:rPr>
                <w:rFonts w:ascii="Lato" w:hAnsi="Lato"/>
                <w:sz w:val="22"/>
                <w:szCs w:val="22"/>
              </w:rPr>
              <w:t>.0 oz eq</w:t>
            </w:r>
          </w:p>
        </w:tc>
        <w:tc>
          <w:tcPr>
            <w:tcW w:w="2001" w:type="dxa"/>
          </w:tcPr>
          <w:p w14:paraId="70593824" w14:textId="77777777" w:rsidR="007975FD" w:rsidRPr="009C0BEB" w:rsidRDefault="002645C9" w:rsidP="003F094A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9C0BEB">
              <w:rPr>
                <w:rFonts w:ascii="Lato" w:hAnsi="Lato"/>
                <w:b/>
                <w:sz w:val="22"/>
                <w:szCs w:val="22"/>
              </w:rPr>
              <w:t xml:space="preserve">Homestyle Meat </w:t>
            </w:r>
            <w:r w:rsidR="00A46010" w:rsidRPr="009C0BEB">
              <w:rPr>
                <w:rFonts w:ascii="Lato" w:hAnsi="Lato"/>
                <w:b/>
                <w:sz w:val="22"/>
                <w:szCs w:val="22"/>
              </w:rPr>
              <w:t xml:space="preserve">Spaghetti </w:t>
            </w:r>
            <w:r w:rsidRPr="009C0BEB">
              <w:rPr>
                <w:rFonts w:ascii="Lato" w:hAnsi="Lato"/>
                <w:b/>
                <w:sz w:val="22"/>
                <w:szCs w:val="22"/>
              </w:rPr>
              <w:t>Sauce</w:t>
            </w:r>
          </w:p>
          <w:p w14:paraId="29CBC35A" w14:textId="77777777" w:rsidR="007975FD" w:rsidRPr="009C0BEB" w:rsidRDefault="007975FD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09121A5B" w14:textId="77777777" w:rsidR="00A46010" w:rsidRPr="009C0BEB" w:rsidRDefault="00A46010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1689D38D" w14:textId="475C029E" w:rsidR="006D6DE8" w:rsidRDefault="006D6DE8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2FDD468F" w14:textId="77777777" w:rsidR="003F094A" w:rsidRPr="009C0BEB" w:rsidRDefault="003F094A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40858E6E" w14:textId="77777777" w:rsidR="007975FD" w:rsidRPr="009C0BEB" w:rsidRDefault="00A46010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Beef crumbles</w:t>
            </w:r>
          </w:p>
          <w:p w14:paraId="5EB5F35E" w14:textId="56E8A9A6" w:rsidR="007975FD" w:rsidRPr="009C0BEB" w:rsidRDefault="008045EB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=</w:t>
            </w:r>
            <w:r w:rsidR="00317B6F" w:rsidRPr="009C0BEB">
              <w:rPr>
                <w:rFonts w:ascii="Lato" w:hAnsi="Lato"/>
                <w:sz w:val="22"/>
                <w:szCs w:val="22"/>
              </w:rPr>
              <w:t xml:space="preserve"> </w:t>
            </w:r>
            <w:r w:rsidRPr="009C0BEB">
              <w:rPr>
                <w:rFonts w:ascii="Lato" w:hAnsi="Lato"/>
                <w:sz w:val="22"/>
                <w:szCs w:val="22"/>
              </w:rPr>
              <w:t>2.0</w:t>
            </w:r>
            <w:r w:rsidR="007975FD" w:rsidRPr="009C0BEB">
              <w:rPr>
                <w:rFonts w:ascii="Lato" w:hAnsi="Lato"/>
                <w:sz w:val="22"/>
                <w:szCs w:val="22"/>
              </w:rPr>
              <w:t xml:space="preserve"> oz eq</w:t>
            </w:r>
          </w:p>
        </w:tc>
        <w:tc>
          <w:tcPr>
            <w:tcW w:w="2002" w:type="dxa"/>
          </w:tcPr>
          <w:p w14:paraId="05463C16" w14:textId="77777777" w:rsidR="007975FD" w:rsidRPr="009C0BEB" w:rsidRDefault="007975FD" w:rsidP="003F094A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9C0BEB">
              <w:rPr>
                <w:rFonts w:ascii="Lato" w:hAnsi="Lato"/>
                <w:b/>
                <w:sz w:val="22"/>
                <w:szCs w:val="22"/>
              </w:rPr>
              <w:t>Philly Chicken Sub</w:t>
            </w:r>
          </w:p>
          <w:p w14:paraId="727BD0C9" w14:textId="77777777" w:rsidR="007975FD" w:rsidRPr="009C0BEB" w:rsidRDefault="007975FD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1305A316" w14:textId="77777777" w:rsidR="0057385C" w:rsidRPr="009C0BEB" w:rsidRDefault="0057385C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5A4E4467" w14:textId="36C12D02" w:rsidR="006D6DE8" w:rsidRDefault="006D6DE8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2BE86831" w14:textId="77777777" w:rsidR="003F094A" w:rsidRPr="009C0BEB" w:rsidRDefault="003F094A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07A31337" w14:textId="77777777" w:rsidR="007975FD" w:rsidRPr="009C0BEB" w:rsidRDefault="007975FD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Chicken</w:t>
            </w:r>
            <w:r w:rsidR="009F2FC0" w:rsidRPr="009C0BEB">
              <w:rPr>
                <w:rFonts w:ascii="Lato" w:hAnsi="Lato"/>
                <w:sz w:val="22"/>
                <w:szCs w:val="22"/>
              </w:rPr>
              <w:t xml:space="preserve"> &amp; cheese</w:t>
            </w:r>
          </w:p>
          <w:p w14:paraId="1624D8C2" w14:textId="0DF1D7B3" w:rsidR="007975FD" w:rsidRPr="009C0BEB" w:rsidRDefault="009F2FC0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 xml:space="preserve">= </w:t>
            </w:r>
            <w:r w:rsidR="00B82188" w:rsidRPr="009C0BEB">
              <w:rPr>
                <w:rFonts w:ascii="Lato" w:hAnsi="Lato"/>
                <w:sz w:val="22"/>
                <w:szCs w:val="22"/>
              </w:rPr>
              <w:t>2</w:t>
            </w:r>
            <w:r w:rsidR="007975FD" w:rsidRPr="009C0BEB">
              <w:rPr>
                <w:rFonts w:ascii="Lato" w:hAnsi="Lato"/>
                <w:sz w:val="22"/>
                <w:szCs w:val="22"/>
              </w:rPr>
              <w:t>.0 oz eq</w:t>
            </w:r>
          </w:p>
        </w:tc>
        <w:tc>
          <w:tcPr>
            <w:tcW w:w="2002" w:type="dxa"/>
            <w:shd w:val="clear" w:color="auto" w:fill="F2F2F2"/>
            <w:vAlign w:val="bottom"/>
          </w:tcPr>
          <w:p w14:paraId="1E9C51A9" w14:textId="11ECB4D6" w:rsidR="007975FD" w:rsidRPr="009C0BEB" w:rsidRDefault="00560783" w:rsidP="0057385C">
            <w:pPr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1</w:t>
            </w:r>
            <w:r w:rsidR="00C56F6F" w:rsidRPr="009C0BEB">
              <w:rPr>
                <w:rFonts w:ascii="Lato" w:hAnsi="Lato"/>
                <w:sz w:val="22"/>
                <w:szCs w:val="22"/>
              </w:rPr>
              <w:t>0.25</w:t>
            </w:r>
            <w:r w:rsidR="007975FD" w:rsidRPr="009C0BEB">
              <w:rPr>
                <w:rFonts w:ascii="Lato" w:hAnsi="Lato"/>
                <w:sz w:val="22"/>
                <w:szCs w:val="22"/>
              </w:rPr>
              <w:t xml:space="preserve"> oz eq</w:t>
            </w:r>
          </w:p>
        </w:tc>
      </w:tr>
      <w:tr w:rsidR="00532497" w:rsidRPr="004601FC" w14:paraId="2635C229" w14:textId="77777777" w:rsidTr="0057385C">
        <w:trPr>
          <w:trHeight w:val="989"/>
        </w:trPr>
        <w:tc>
          <w:tcPr>
            <w:tcW w:w="3038" w:type="dxa"/>
          </w:tcPr>
          <w:p w14:paraId="7FA11EB1" w14:textId="77777777" w:rsidR="007975FD" w:rsidRPr="009C0BEB" w:rsidRDefault="007975FD" w:rsidP="007975FD">
            <w:pPr>
              <w:rPr>
                <w:rFonts w:ascii="Lato" w:hAnsi="Lato"/>
                <w:b/>
                <w:sz w:val="22"/>
                <w:szCs w:val="22"/>
              </w:rPr>
            </w:pPr>
            <w:r w:rsidRPr="009C0BEB">
              <w:rPr>
                <w:rFonts w:ascii="Lato" w:hAnsi="Lato"/>
                <w:b/>
                <w:sz w:val="22"/>
                <w:szCs w:val="22"/>
              </w:rPr>
              <w:t>Fruit:</w:t>
            </w:r>
          </w:p>
          <w:p w14:paraId="632376B1" w14:textId="77777777" w:rsidR="001E02DE" w:rsidRPr="009C0BEB" w:rsidRDefault="001E02DE" w:rsidP="001E02DE">
            <w:pPr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 xml:space="preserve">1 cup daily minimum  </w:t>
            </w:r>
          </w:p>
          <w:p w14:paraId="628D5105" w14:textId="77777777" w:rsidR="001E02DE" w:rsidRPr="009C0BEB" w:rsidRDefault="001E02DE" w:rsidP="001E02DE">
            <w:pPr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5 cups weekly</w:t>
            </w:r>
          </w:p>
          <w:p w14:paraId="626A1C28" w14:textId="77777777" w:rsidR="007975FD" w:rsidRPr="009C0BEB" w:rsidRDefault="007975FD" w:rsidP="007975FD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001" w:type="dxa"/>
          </w:tcPr>
          <w:p w14:paraId="1BC72797" w14:textId="308CC281" w:rsidR="0057385C" w:rsidRPr="009C0BEB" w:rsidRDefault="00532497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C</w:t>
            </w:r>
            <w:r w:rsidR="0021406C" w:rsidRPr="009C0BEB">
              <w:rPr>
                <w:rFonts w:ascii="Lato" w:hAnsi="Lato"/>
                <w:sz w:val="22"/>
                <w:szCs w:val="22"/>
              </w:rPr>
              <w:t>antaloupe</w:t>
            </w:r>
          </w:p>
          <w:p w14:paraId="42468567" w14:textId="77777777" w:rsidR="0057385C" w:rsidRPr="009C0BEB" w:rsidRDefault="007975FD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(</w:t>
            </w:r>
            <w:r w:rsidR="0057385C" w:rsidRPr="00511B5D">
              <w:rPr>
                <w:rFonts w:ascii="Cambria" w:hAnsi="Cambria"/>
                <w:sz w:val="22"/>
                <w:szCs w:val="22"/>
              </w:rPr>
              <w:t>½</w:t>
            </w:r>
            <w:r w:rsidR="0057385C" w:rsidRPr="009C0BEB">
              <w:rPr>
                <w:rFonts w:ascii="Lato" w:hAnsi="Lato"/>
                <w:sz w:val="22"/>
                <w:szCs w:val="22"/>
              </w:rPr>
              <w:t xml:space="preserve"> </w:t>
            </w:r>
            <w:r w:rsidRPr="009C0BEB">
              <w:rPr>
                <w:rFonts w:ascii="Lato" w:hAnsi="Lato"/>
                <w:sz w:val="22"/>
                <w:szCs w:val="22"/>
              </w:rPr>
              <w:t>cup)</w:t>
            </w:r>
          </w:p>
          <w:p w14:paraId="26788714" w14:textId="77777777" w:rsidR="0057385C" w:rsidRPr="009C0BEB" w:rsidRDefault="007975FD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Applesauce</w:t>
            </w:r>
          </w:p>
          <w:p w14:paraId="2F3C80B0" w14:textId="4CE4BAF5" w:rsidR="004D1178" w:rsidRPr="009C0BEB" w:rsidRDefault="007975FD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(</w:t>
            </w:r>
            <w:r w:rsidR="0057385C" w:rsidRPr="00511B5D">
              <w:rPr>
                <w:rFonts w:ascii="Cambria" w:hAnsi="Cambria"/>
                <w:sz w:val="22"/>
                <w:szCs w:val="22"/>
              </w:rPr>
              <w:t>½</w:t>
            </w:r>
            <w:r w:rsidR="0057385C" w:rsidRPr="009C0BEB">
              <w:rPr>
                <w:rFonts w:ascii="Lato" w:hAnsi="Lato"/>
                <w:sz w:val="22"/>
                <w:szCs w:val="22"/>
              </w:rPr>
              <w:t xml:space="preserve"> </w:t>
            </w:r>
            <w:r w:rsidRPr="009C0BEB">
              <w:rPr>
                <w:rFonts w:ascii="Lato" w:hAnsi="Lato"/>
                <w:sz w:val="22"/>
                <w:szCs w:val="22"/>
              </w:rPr>
              <w:t>cup)</w:t>
            </w:r>
          </w:p>
          <w:p w14:paraId="248AB106" w14:textId="77777777" w:rsidR="00FA7291" w:rsidRDefault="00FA7291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47429580" w14:textId="77777777" w:rsidR="00511B5D" w:rsidRDefault="00511B5D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3F219B0E" w14:textId="14777EA7" w:rsidR="007975FD" w:rsidRPr="009C0BEB" w:rsidRDefault="007975FD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Total: 1 cup</w:t>
            </w:r>
          </w:p>
        </w:tc>
        <w:tc>
          <w:tcPr>
            <w:tcW w:w="2002" w:type="dxa"/>
          </w:tcPr>
          <w:p w14:paraId="07464DFE" w14:textId="230E9573" w:rsidR="0057385C" w:rsidRPr="009C0BEB" w:rsidRDefault="0021406C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Fresh plum</w:t>
            </w:r>
          </w:p>
          <w:p w14:paraId="2F2ABDF3" w14:textId="77777777" w:rsidR="0057385C" w:rsidRPr="009C0BEB" w:rsidRDefault="007975FD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(</w:t>
            </w:r>
            <w:r w:rsidR="0057385C" w:rsidRPr="00511B5D">
              <w:rPr>
                <w:rFonts w:ascii="Cambria" w:hAnsi="Cambria"/>
                <w:sz w:val="22"/>
                <w:szCs w:val="22"/>
              </w:rPr>
              <w:t xml:space="preserve">½ </w:t>
            </w:r>
            <w:r w:rsidRPr="009C0BEB">
              <w:rPr>
                <w:rFonts w:ascii="Lato" w:hAnsi="Lato"/>
                <w:sz w:val="22"/>
                <w:szCs w:val="22"/>
              </w:rPr>
              <w:t>cup)</w:t>
            </w:r>
          </w:p>
          <w:p w14:paraId="15C5E15B" w14:textId="0188144E" w:rsidR="004D1178" w:rsidRPr="009C0BEB" w:rsidRDefault="00FA7291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M</w:t>
            </w:r>
            <w:r w:rsidR="0021406C" w:rsidRPr="009C0BEB">
              <w:rPr>
                <w:rFonts w:ascii="Lato" w:hAnsi="Lato"/>
                <w:sz w:val="22"/>
                <w:szCs w:val="22"/>
              </w:rPr>
              <w:t>andarin oranges</w:t>
            </w:r>
          </w:p>
          <w:p w14:paraId="63631DDF" w14:textId="3C3CC73B" w:rsidR="0021406C" w:rsidRPr="009C0BEB" w:rsidRDefault="007975FD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(</w:t>
            </w:r>
            <w:r w:rsidR="0057385C" w:rsidRPr="00511B5D">
              <w:rPr>
                <w:rFonts w:ascii="Cambria" w:hAnsi="Cambria"/>
                <w:sz w:val="22"/>
                <w:szCs w:val="22"/>
              </w:rPr>
              <w:t>½</w:t>
            </w:r>
            <w:r w:rsidR="0057385C" w:rsidRPr="009C0BEB">
              <w:rPr>
                <w:rFonts w:ascii="Lato" w:hAnsi="Lato"/>
                <w:sz w:val="22"/>
                <w:szCs w:val="22"/>
              </w:rPr>
              <w:t xml:space="preserve"> </w:t>
            </w:r>
            <w:r w:rsidRPr="009C0BEB">
              <w:rPr>
                <w:rFonts w:ascii="Lato" w:hAnsi="Lato"/>
                <w:sz w:val="22"/>
                <w:szCs w:val="22"/>
              </w:rPr>
              <w:t>cup)</w:t>
            </w:r>
            <w:r w:rsidR="00FA7291">
              <w:rPr>
                <w:rFonts w:ascii="Lato" w:hAnsi="Lato"/>
                <w:sz w:val="22"/>
                <w:szCs w:val="22"/>
              </w:rPr>
              <w:t xml:space="preserve"> canned</w:t>
            </w:r>
          </w:p>
          <w:p w14:paraId="322AA8A0" w14:textId="77777777" w:rsidR="00FA7291" w:rsidRDefault="00FA7291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7AA55DC3" w14:textId="77777777" w:rsidR="00511B5D" w:rsidRDefault="00511B5D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6C7DEE98" w14:textId="606E1841" w:rsidR="007975FD" w:rsidRPr="009C0BEB" w:rsidRDefault="007975FD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Total: 1 cup</w:t>
            </w:r>
          </w:p>
        </w:tc>
        <w:tc>
          <w:tcPr>
            <w:tcW w:w="2002" w:type="dxa"/>
          </w:tcPr>
          <w:p w14:paraId="36371D5A" w14:textId="77777777" w:rsidR="00A46010" w:rsidRPr="009C0BEB" w:rsidRDefault="00A46010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Fruit from salad</w:t>
            </w:r>
          </w:p>
          <w:p w14:paraId="7B6DE154" w14:textId="632C8E43" w:rsidR="007975FD" w:rsidRPr="009C0BEB" w:rsidRDefault="00A46010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(</w:t>
            </w:r>
            <w:r w:rsidRPr="00E713A6">
              <w:rPr>
                <w:rFonts w:ascii="Cambria" w:hAnsi="Cambria" w:cs="Arial"/>
                <w:sz w:val="22"/>
                <w:szCs w:val="22"/>
              </w:rPr>
              <w:t>⅛</w:t>
            </w:r>
            <w:r w:rsidRPr="009C0BEB">
              <w:rPr>
                <w:rFonts w:ascii="Lato" w:hAnsi="Lato"/>
                <w:sz w:val="22"/>
                <w:szCs w:val="22"/>
              </w:rPr>
              <w:t xml:space="preserve"> cup</w:t>
            </w:r>
            <w:r w:rsidR="007975FD" w:rsidRPr="009C0BEB">
              <w:rPr>
                <w:rFonts w:ascii="Lato" w:hAnsi="Lato"/>
                <w:sz w:val="22"/>
                <w:szCs w:val="22"/>
              </w:rPr>
              <w:t>)</w:t>
            </w:r>
          </w:p>
          <w:p w14:paraId="1C0411D3" w14:textId="5C7F984D" w:rsidR="00532497" w:rsidRDefault="0021406C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Banana</w:t>
            </w:r>
          </w:p>
          <w:p w14:paraId="416A5956" w14:textId="247AF48A" w:rsidR="004D1178" w:rsidRPr="009C0BEB" w:rsidRDefault="00DE723F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(</w:t>
            </w:r>
            <w:r w:rsidRPr="00E713A6">
              <w:rPr>
                <w:rFonts w:ascii="Cambria" w:hAnsi="Cambria"/>
                <w:sz w:val="22"/>
                <w:szCs w:val="22"/>
              </w:rPr>
              <w:t>½</w:t>
            </w:r>
            <w:r w:rsidRPr="009C0BEB">
              <w:rPr>
                <w:rFonts w:ascii="Lato" w:hAnsi="Lato"/>
                <w:sz w:val="22"/>
                <w:szCs w:val="22"/>
              </w:rPr>
              <w:t xml:space="preserve"> cup)</w:t>
            </w:r>
          </w:p>
          <w:p w14:paraId="27F221F8" w14:textId="2602A302" w:rsidR="0057385C" w:rsidRPr="009C0BEB" w:rsidRDefault="00FA7291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P</w:t>
            </w:r>
            <w:r w:rsidR="0021406C" w:rsidRPr="009C0BEB">
              <w:rPr>
                <w:rFonts w:ascii="Lato" w:hAnsi="Lato"/>
                <w:sz w:val="22"/>
                <w:szCs w:val="22"/>
              </w:rPr>
              <w:t>ears</w:t>
            </w:r>
            <w:r>
              <w:rPr>
                <w:rFonts w:ascii="Lato" w:hAnsi="Lato"/>
                <w:sz w:val="22"/>
                <w:szCs w:val="22"/>
              </w:rPr>
              <w:t xml:space="preserve"> canned</w:t>
            </w:r>
          </w:p>
          <w:p w14:paraId="0F0DE5E3" w14:textId="77777777" w:rsidR="007975FD" w:rsidRPr="009C0BEB" w:rsidRDefault="007975FD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(</w:t>
            </w:r>
            <w:r w:rsidR="0057385C" w:rsidRPr="00E713A6">
              <w:rPr>
                <w:rFonts w:ascii="Cambria" w:hAnsi="Cambria"/>
                <w:sz w:val="22"/>
                <w:szCs w:val="22"/>
              </w:rPr>
              <w:t>½</w:t>
            </w:r>
            <w:r w:rsidR="0057385C" w:rsidRPr="009C0BEB">
              <w:rPr>
                <w:rFonts w:ascii="Lato" w:hAnsi="Lato"/>
                <w:sz w:val="22"/>
                <w:szCs w:val="22"/>
              </w:rPr>
              <w:t xml:space="preserve"> </w:t>
            </w:r>
            <w:r w:rsidRPr="009C0BEB">
              <w:rPr>
                <w:rFonts w:ascii="Lato" w:hAnsi="Lato"/>
                <w:sz w:val="22"/>
                <w:szCs w:val="22"/>
              </w:rPr>
              <w:t>cup)</w:t>
            </w:r>
          </w:p>
          <w:p w14:paraId="2338F12F" w14:textId="0BB7CF41" w:rsidR="007975FD" w:rsidRPr="009C0BEB" w:rsidRDefault="007975FD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Total: 1</w:t>
            </w:r>
            <w:r w:rsidR="002A17DE" w:rsidRPr="00E713A6">
              <w:rPr>
                <w:rFonts w:ascii="Cambria" w:hAnsi="Cambria" w:cs="Arial"/>
                <w:sz w:val="22"/>
                <w:szCs w:val="22"/>
              </w:rPr>
              <w:t>⅛</w:t>
            </w:r>
            <w:r w:rsidR="004D1178" w:rsidRPr="009C0BEB">
              <w:rPr>
                <w:rFonts w:ascii="Lato" w:hAnsi="Lato"/>
                <w:sz w:val="22"/>
                <w:szCs w:val="22"/>
              </w:rPr>
              <w:t xml:space="preserve"> cup</w:t>
            </w:r>
            <w:r w:rsidR="009C0BEB">
              <w:rPr>
                <w:rFonts w:ascii="Lato" w:hAnsi="Lato"/>
                <w:sz w:val="22"/>
                <w:szCs w:val="22"/>
              </w:rPr>
              <w:t>s</w:t>
            </w:r>
          </w:p>
        </w:tc>
        <w:tc>
          <w:tcPr>
            <w:tcW w:w="2001" w:type="dxa"/>
          </w:tcPr>
          <w:p w14:paraId="5A8968FF" w14:textId="4E344B48" w:rsidR="0057385C" w:rsidRPr="009C0BEB" w:rsidRDefault="0021406C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Red grapes</w:t>
            </w:r>
          </w:p>
          <w:p w14:paraId="648DDF11" w14:textId="77777777" w:rsidR="007975FD" w:rsidRPr="009C0BEB" w:rsidRDefault="007975FD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(</w:t>
            </w:r>
            <w:r w:rsidR="0057385C" w:rsidRPr="00E713A6">
              <w:rPr>
                <w:rFonts w:ascii="Cambria" w:hAnsi="Cambria"/>
                <w:sz w:val="22"/>
                <w:szCs w:val="22"/>
              </w:rPr>
              <w:t>½</w:t>
            </w:r>
            <w:r w:rsidR="0057385C" w:rsidRPr="009C0BEB">
              <w:rPr>
                <w:rFonts w:ascii="Lato" w:hAnsi="Lato"/>
                <w:sz w:val="22"/>
                <w:szCs w:val="22"/>
              </w:rPr>
              <w:t xml:space="preserve"> </w:t>
            </w:r>
            <w:r w:rsidRPr="009C0BEB">
              <w:rPr>
                <w:rFonts w:ascii="Lato" w:hAnsi="Lato"/>
                <w:sz w:val="22"/>
                <w:szCs w:val="22"/>
              </w:rPr>
              <w:t>cup)</w:t>
            </w:r>
          </w:p>
          <w:p w14:paraId="31B3869D" w14:textId="4738F4E7" w:rsidR="004D1178" w:rsidRPr="009C0BEB" w:rsidRDefault="0021406C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Craisins</w:t>
            </w:r>
          </w:p>
          <w:p w14:paraId="4F3FFD0A" w14:textId="3E94613F" w:rsidR="0021406C" w:rsidRDefault="0021406C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(</w:t>
            </w:r>
            <w:r w:rsidR="0057385C" w:rsidRPr="00E713A6">
              <w:rPr>
                <w:rFonts w:ascii="Cambria" w:hAnsi="Cambria"/>
                <w:sz w:val="22"/>
                <w:szCs w:val="22"/>
              </w:rPr>
              <w:t>¼</w:t>
            </w:r>
            <w:r w:rsidR="0057385C" w:rsidRPr="009C0BEB">
              <w:rPr>
                <w:rFonts w:ascii="Lato" w:hAnsi="Lato"/>
                <w:sz w:val="22"/>
                <w:szCs w:val="22"/>
              </w:rPr>
              <w:t xml:space="preserve"> </w:t>
            </w:r>
            <w:r w:rsidR="007975FD" w:rsidRPr="009C0BEB">
              <w:rPr>
                <w:rFonts w:ascii="Lato" w:hAnsi="Lato"/>
                <w:sz w:val="22"/>
                <w:szCs w:val="22"/>
              </w:rPr>
              <w:t>cup</w:t>
            </w:r>
            <w:r w:rsidRPr="009C0BEB">
              <w:rPr>
                <w:rFonts w:ascii="Lato" w:hAnsi="Lato"/>
                <w:sz w:val="22"/>
                <w:szCs w:val="22"/>
              </w:rPr>
              <w:t xml:space="preserve">= </w:t>
            </w:r>
            <w:r w:rsidRPr="00E713A6">
              <w:rPr>
                <w:rFonts w:ascii="Cambria" w:hAnsi="Cambria"/>
                <w:sz w:val="22"/>
                <w:szCs w:val="22"/>
              </w:rPr>
              <w:t>½</w:t>
            </w:r>
            <w:r w:rsidRPr="009C0BEB">
              <w:rPr>
                <w:rFonts w:ascii="Lato" w:hAnsi="Lato"/>
                <w:sz w:val="22"/>
                <w:szCs w:val="22"/>
              </w:rPr>
              <w:t xml:space="preserve"> cup</w:t>
            </w:r>
            <w:r w:rsidR="007975FD" w:rsidRPr="009C0BEB">
              <w:rPr>
                <w:rFonts w:ascii="Lato" w:hAnsi="Lato"/>
                <w:sz w:val="22"/>
                <w:szCs w:val="22"/>
              </w:rPr>
              <w:t>)</w:t>
            </w:r>
          </w:p>
          <w:p w14:paraId="5D6383E7" w14:textId="77777777" w:rsidR="00FA7291" w:rsidRPr="009C0BEB" w:rsidRDefault="00FA7291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7F5D9424" w14:textId="77777777" w:rsidR="00511B5D" w:rsidRDefault="00511B5D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64DB57D3" w14:textId="350AEE1D" w:rsidR="007975FD" w:rsidRPr="009C0BEB" w:rsidRDefault="007975FD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Total: 1 cup</w:t>
            </w:r>
          </w:p>
        </w:tc>
        <w:tc>
          <w:tcPr>
            <w:tcW w:w="2002" w:type="dxa"/>
          </w:tcPr>
          <w:p w14:paraId="11ED577E" w14:textId="1C6D3445" w:rsidR="00FA7291" w:rsidRDefault="00532497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M</w:t>
            </w:r>
            <w:r w:rsidR="0021406C" w:rsidRPr="009C0BEB">
              <w:rPr>
                <w:rFonts w:ascii="Lato" w:hAnsi="Lato"/>
                <w:sz w:val="22"/>
                <w:szCs w:val="22"/>
              </w:rPr>
              <w:t>ango chunks</w:t>
            </w:r>
          </w:p>
          <w:p w14:paraId="681F2908" w14:textId="6F182366" w:rsidR="00FA7291" w:rsidRDefault="007975FD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(</w:t>
            </w:r>
            <w:r w:rsidR="0057385C" w:rsidRPr="004E3E85">
              <w:rPr>
                <w:rFonts w:ascii="Cambria" w:hAnsi="Cambria"/>
                <w:sz w:val="22"/>
                <w:szCs w:val="22"/>
              </w:rPr>
              <w:t xml:space="preserve">½ </w:t>
            </w:r>
            <w:r w:rsidRPr="009C0BEB">
              <w:rPr>
                <w:rFonts w:ascii="Lato" w:hAnsi="Lato"/>
                <w:sz w:val="22"/>
                <w:szCs w:val="22"/>
              </w:rPr>
              <w:t>cup)</w:t>
            </w:r>
          </w:p>
          <w:p w14:paraId="66F129FD" w14:textId="0C12E5F6" w:rsidR="00FA7291" w:rsidRDefault="00FA7291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F</w:t>
            </w:r>
            <w:r w:rsidR="0021406C" w:rsidRPr="009C0BEB">
              <w:rPr>
                <w:rFonts w:ascii="Lato" w:hAnsi="Lato"/>
                <w:sz w:val="22"/>
                <w:szCs w:val="22"/>
              </w:rPr>
              <w:t>ruit cocktail</w:t>
            </w:r>
          </w:p>
          <w:p w14:paraId="3C1459C1" w14:textId="7DE51FFE" w:rsidR="0021406C" w:rsidRPr="009C0BEB" w:rsidRDefault="007975FD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(</w:t>
            </w:r>
            <w:r w:rsidR="0057385C" w:rsidRPr="00E713A6">
              <w:rPr>
                <w:rFonts w:ascii="Cambria" w:hAnsi="Cambria"/>
                <w:sz w:val="22"/>
                <w:szCs w:val="22"/>
              </w:rPr>
              <w:t>½</w:t>
            </w:r>
            <w:r w:rsidR="0057385C" w:rsidRPr="009C0BEB">
              <w:rPr>
                <w:rFonts w:ascii="Lato" w:hAnsi="Lato"/>
                <w:sz w:val="22"/>
                <w:szCs w:val="22"/>
              </w:rPr>
              <w:t xml:space="preserve"> </w:t>
            </w:r>
            <w:r w:rsidRPr="009C0BEB">
              <w:rPr>
                <w:rFonts w:ascii="Lato" w:hAnsi="Lato"/>
                <w:sz w:val="22"/>
                <w:szCs w:val="22"/>
              </w:rPr>
              <w:t>cup)</w:t>
            </w:r>
          </w:p>
          <w:p w14:paraId="2D08F1C5" w14:textId="77777777" w:rsidR="00511B5D" w:rsidRDefault="00511B5D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08E63F73" w14:textId="77777777" w:rsidR="00511B5D" w:rsidRDefault="00511B5D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73C406A5" w14:textId="4B2FEEBA" w:rsidR="007975FD" w:rsidRPr="009C0BEB" w:rsidRDefault="007975FD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Total: 1 cup</w:t>
            </w:r>
          </w:p>
        </w:tc>
        <w:tc>
          <w:tcPr>
            <w:tcW w:w="2002" w:type="dxa"/>
            <w:shd w:val="clear" w:color="auto" w:fill="F2F2F2"/>
            <w:vAlign w:val="bottom"/>
          </w:tcPr>
          <w:p w14:paraId="423FD75C" w14:textId="34A7D2D4" w:rsidR="007975FD" w:rsidRPr="009C0BEB" w:rsidRDefault="007975FD" w:rsidP="0057385C">
            <w:pPr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5</w:t>
            </w:r>
            <w:r w:rsidR="004D1178" w:rsidRPr="004E3E85">
              <w:rPr>
                <w:rFonts w:ascii="Cambria" w:hAnsi="Cambria" w:cs="Arial"/>
                <w:sz w:val="22"/>
                <w:szCs w:val="22"/>
              </w:rPr>
              <w:t>⅛</w:t>
            </w:r>
            <w:r w:rsidR="004D1178" w:rsidRPr="009C0BEB">
              <w:rPr>
                <w:rFonts w:ascii="Lato" w:hAnsi="Lato"/>
                <w:sz w:val="22"/>
                <w:szCs w:val="22"/>
              </w:rPr>
              <w:t xml:space="preserve"> cup</w:t>
            </w:r>
            <w:r w:rsidR="009C0BEB">
              <w:rPr>
                <w:rFonts w:ascii="Lato" w:hAnsi="Lato"/>
                <w:sz w:val="22"/>
                <w:szCs w:val="22"/>
              </w:rPr>
              <w:t>s</w:t>
            </w:r>
          </w:p>
        </w:tc>
      </w:tr>
      <w:tr w:rsidR="00532497" w:rsidRPr="004601FC" w14:paraId="06CB7BE5" w14:textId="77777777" w:rsidTr="0057385C">
        <w:tc>
          <w:tcPr>
            <w:tcW w:w="3038" w:type="dxa"/>
            <w:tcBorders>
              <w:bottom w:val="single" w:sz="4" w:space="0" w:color="auto"/>
            </w:tcBorders>
          </w:tcPr>
          <w:p w14:paraId="77665B49" w14:textId="77777777" w:rsidR="007975FD" w:rsidRPr="009C0BEB" w:rsidRDefault="007975FD" w:rsidP="007975FD">
            <w:pPr>
              <w:rPr>
                <w:rFonts w:ascii="Lato" w:hAnsi="Lato"/>
                <w:b/>
                <w:sz w:val="22"/>
                <w:szCs w:val="22"/>
              </w:rPr>
            </w:pPr>
            <w:r w:rsidRPr="009C0BEB">
              <w:rPr>
                <w:rFonts w:ascii="Lato" w:hAnsi="Lato"/>
                <w:b/>
                <w:sz w:val="22"/>
                <w:szCs w:val="22"/>
              </w:rPr>
              <w:t>Vegetable:</w:t>
            </w:r>
          </w:p>
          <w:p w14:paraId="2CC8E8CC" w14:textId="77777777" w:rsidR="001E02DE" w:rsidRPr="009C0BEB" w:rsidRDefault="001E02DE" w:rsidP="001E02DE">
            <w:pPr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 xml:space="preserve">1 cup daily minimum </w:t>
            </w:r>
          </w:p>
          <w:p w14:paraId="32979587" w14:textId="77777777" w:rsidR="007975FD" w:rsidRPr="009C0BEB" w:rsidRDefault="001E02DE" w:rsidP="001E02DE">
            <w:pPr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 xml:space="preserve">5 cups weekly 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14:paraId="7C503774" w14:textId="77777777" w:rsidR="004C1ADE" w:rsidRPr="009C0BEB" w:rsidRDefault="004C1ADE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Veg from stew</w:t>
            </w:r>
          </w:p>
          <w:p w14:paraId="2C6C4E0F" w14:textId="77777777" w:rsidR="007975FD" w:rsidRPr="009C0BEB" w:rsidRDefault="004C1ADE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(</w:t>
            </w:r>
            <w:r w:rsidRPr="00511B5D">
              <w:rPr>
                <w:rFonts w:ascii="Cambria" w:hAnsi="Cambria" w:cs="Arial"/>
                <w:sz w:val="22"/>
                <w:szCs w:val="22"/>
              </w:rPr>
              <w:t>⅜</w:t>
            </w:r>
            <w:r w:rsidRPr="009C0BEB">
              <w:rPr>
                <w:rFonts w:ascii="Lato" w:hAnsi="Lato"/>
                <w:sz w:val="22"/>
                <w:szCs w:val="22"/>
              </w:rPr>
              <w:t xml:space="preserve"> cup</w:t>
            </w:r>
            <w:r w:rsidR="007975FD" w:rsidRPr="009C0BEB">
              <w:rPr>
                <w:rFonts w:ascii="Lato" w:hAnsi="Lato"/>
                <w:sz w:val="22"/>
                <w:szCs w:val="22"/>
              </w:rPr>
              <w:t>)</w:t>
            </w:r>
          </w:p>
          <w:p w14:paraId="51FB6519" w14:textId="77777777" w:rsidR="001E02DE" w:rsidRPr="009C0BEB" w:rsidRDefault="007975FD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Sweet potato fries (</w:t>
            </w:r>
            <w:r w:rsidR="0057385C" w:rsidRPr="00511B5D">
              <w:rPr>
                <w:rFonts w:ascii="Cambria" w:hAnsi="Cambria"/>
                <w:sz w:val="22"/>
                <w:szCs w:val="22"/>
              </w:rPr>
              <w:t>½</w:t>
            </w:r>
            <w:r w:rsidR="0057385C" w:rsidRPr="009C0BEB">
              <w:rPr>
                <w:rFonts w:ascii="Lato" w:hAnsi="Lato"/>
                <w:sz w:val="22"/>
                <w:szCs w:val="22"/>
              </w:rPr>
              <w:t xml:space="preserve"> </w:t>
            </w:r>
            <w:r w:rsidRPr="009C0BEB">
              <w:rPr>
                <w:rFonts w:ascii="Lato" w:hAnsi="Lato"/>
                <w:sz w:val="22"/>
                <w:szCs w:val="22"/>
              </w:rPr>
              <w:t>cup)</w:t>
            </w:r>
          </w:p>
          <w:p w14:paraId="34624D25" w14:textId="77777777" w:rsidR="007975FD" w:rsidRPr="009C0BEB" w:rsidRDefault="001E02DE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Avocado slices</w:t>
            </w:r>
          </w:p>
          <w:p w14:paraId="3A364ED9" w14:textId="31EA7569" w:rsidR="00246B9B" w:rsidRDefault="001E02DE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(</w:t>
            </w:r>
            <w:r w:rsidRPr="00511B5D">
              <w:rPr>
                <w:rFonts w:ascii="Cambria" w:hAnsi="Cambria"/>
                <w:sz w:val="22"/>
                <w:szCs w:val="22"/>
              </w:rPr>
              <w:t>¼</w:t>
            </w:r>
            <w:r w:rsidRPr="009C0BEB">
              <w:rPr>
                <w:rFonts w:ascii="Lato" w:hAnsi="Lato"/>
                <w:sz w:val="22"/>
                <w:szCs w:val="22"/>
              </w:rPr>
              <w:t xml:space="preserve"> cup)</w:t>
            </w:r>
          </w:p>
          <w:p w14:paraId="0AA71724" w14:textId="77777777" w:rsidR="00FA7291" w:rsidRPr="009C0BEB" w:rsidRDefault="00FA7291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507B9C78" w14:textId="3F4D6DC9" w:rsidR="007975FD" w:rsidRPr="009C0BEB" w:rsidRDefault="001E02DE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T</w:t>
            </w:r>
            <w:r w:rsidR="007975FD" w:rsidRPr="009C0BEB">
              <w:rPr>
                <w:rFonts w:ascii="Lato" w:hAnsi="Lato"/>
                <w:sz w:val="22"/>
                <w:szCs w:val="22"/>
              </w:rPr>
              <w:t xml:space="preserve">otal: </w:t>
            </w:r>
            <w:r w:rsidRPr="009C0BEB">
              <w:rPr>
                <w:rFonts w:ascii="Lato" w:hAnsi="Lato"/>
                <w:sz w:val="22"/>
                <w:szCs w:val="22"/>
              </w:rPr>
              <w:t>1</w:t>
            </w:r>
            <w:r w:rsidR="002A17DE" w:rsidRPr="00511B5D">
              <w:rPr>
                <w:rFonts w:ascii="Cambria" w:hAnsi="Cambria" w:cs="Arial"/>
                <w:sz w:val="22"/>
                <w:szCs w:val="22"/>
              </w:rPr>
              <w:t>⅛</w:t>
            </w:r>
            <w:r w:rsidRPr="009C0BEB">
              <w:rPr>
                <w:rFonts w:ascii="Lato" w:hAnsi="Lato"/>
                <w:sz w:val="22"/>
                <w:szCs w:val="22"/>
              </w:rPr>
              <w:t xml:space="preserve"> cup</w:t>
            </w:r>
            <w:r w:rsidR="009C0BEB">
              <w:rPr>
                <w:rFonts w:ascii="Lato" w:hAnsi="Lato"/>
                <w:sz w:val="22"/>
                <w:szCs w:val="22"/>
              </w:rPr>
              <w:t>s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312E85EE" w14:textId="4C0CC30B" w:rsidR="00157302" w:rsidRPr="009C0BEB" w:rsidRDefault="00157302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Veg from Fajita</w:t>
            </w:r>
          </w:p>
          <w:p w14:paraId="60D4C93C" w14:textId="2142ED39" w:rsidR="009F2FC0" w:rsidRPr="009C0BEB" w:rsidRDefault="007975FD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(</w:t>
            </w:r>
            <w:r w:rsidR="0057385C" w:rsidRPr="00511B5D">
              <w:rPr>
                <w:rFonts w:ascii="Cambria" w:hAnsi="Cambria"/>
                <w:sz w:val="22"/>
                <w:szCs w:val="22"/>
              </w:rPr>
              <w:t>½</w:t>
            </w:r>
            <w:r w:rsidR="0057385C" w:rsidRPr="009C0BEB">
              <w:rPr>
                <w:rFonts w:ascii="Lato" w:hAnsi="Lato"/>
                <w:sz w:val="22"/>
                <w:szCs w:val="22"/>
              </w:rPr>
              <w:t xml:space="preserve"> </w:t>
            </w:r>
            <w:r w:rsidRPr="009C0BEB">
              <w:rPr>
                <w:rFonts w:ascii="Lato" w:hAnsi="Lato"/>
                <w:sz w:val="22"/>
                <w:szCs w:val="22"/>
              </w:rPr>
              <w:t>cup)</w:t>
            </w:r>
          </w:p>
          <w:p w14:paraId="1B04C8F8" w14:textId="20A34B13" w:rsidR="00FA7291" w:rsidRDefault="005749C3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b/>
                <w:sz w:val="22"/>
                <w:szCs w:val="22"/>
              </w:rPr>
              <w:t>Ranch Pasta Salad</w:t>
            </w:r>
          </w:p>
          <w:p w14:paraId="5E38F177" w14:textId="2188DFF7" w:rsidR="009F2FC0" w:rsidRPr="009C0BEB" w:rsidRDefault="00AA09F9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(</w:t>
            </w:r>
            <w:r w:rsidR="002A17DE">
              <w:rPr>
                <w:rFonts w:ascii="Cambria" w:hAnsi="Cambria"/>
                <w:sz w:val="22"/>
                <w:szCs w:val="22"/>
              </w:rPr>
              <w:t xml:space="preserve">⅔ </w:t>
            </w:r>
            <w:r w:rsidR="005749C3">
              <w:rPr>
                <w:rFonts w:ascii="Lato" w:hAnsi="Lato"/>
                <w:sz w:val="22"/>
                <w:szCs w:val="22"/>
              </w:rPr>
              <w:t>cup</w:t>
            </w:r>
            <w:r w:rsidR="00FA7291">
              <w:rPr>
                <w:rFonts w:ascii="Lato" w:hAnsi="Lato"/>
                <w:sz w:val="22"/>
                <w:szCs w:val="22"/>
              </w:rPr>
              <w:t>=</w:t>
            </w:r>
            <w:r w:rsidR="00385A86" w:rsidRPr="00E713A6">
              <w:rPr>
                <w:rFonts w:ascii="Cambria" w:hAnsi="Cambria"/>
                <w:sz w:val="22"/>
                <w:szCs w:val="22"/>
              </w:rPr>
              <w:t xml:space="preserve">½ </w:t>
            </w:r>
            <w:r w:rsidR="00385A86" w:rsidRPr="009C0BEB">
              <w:rPr>
                <w:rFonts w:ascii="Lato" w:hAnsi="Lato"/>
                <w:sz w:val="22"/>
                <w:szCs w:val="22"/>
              </w:rPr>
              <w:t>cup</w:t>
            </w:r>
            <w:r w:rsidR="007975FD" w:rsidRPr="009C0BEB">
              <w:rPr>
                <w:rFonts w:ascii="Lato" w:hAnsi="Lato"/>
                <w:sz w:val="22"/>
                <w:szCs w:val="22"/>
              </w:rPr>
              <w:t>)</w:t>
            </w:r>
          </w:p>
          <w:p w14:paraId="5CBE5DF2" w14:textId="3383D5B8" w:rsidR="00FA7291" w:rsidRDefault="00180DB0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Lentils</w:t>
            </w:r>
          </w:p>
          <w:p w14:paraId="499446EF" w14:textId="219E9B73" w:rsidR="004D1178" w:rsidRPr="009C0BEB" w:rsidRDefault="00DE723F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(</w:t>
            </w:r>
            <w:r w:rsidRPr="00E713A6">
              <w:rPr>
                <w:rFonts w:ascii="Cambria" w:hAnsi="Cambria"/>
                <w:sz w:val="22"/>
                <w:szCs w:val="22"/>
              </w:rPr>
              <w:t>½</w:t>
            </w:r>
            <w:r w:rsidRPr="009C0BEB">
              <w:rPr>
                <w:rFonts w:ascii="Lato" w:hAnsi="Lato"/>
                <w:sz w:val="22"/>
                <w:szCs w:val="22"/>
              </w:rPr>
              <w:t xml:space="preserve"> cup)</w:t>
            </w:r>
          </w:p>
          <w:p w14:paraId="58721D75" w14:textId="753C6FD8" w:rsidR="007975FD" w:rsidRPr="009C0BEB" w:rsidRDefault="009F2FC0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Total: 1</w:t>
            </w:r>
            <w:r w:rsidR="004D1178" w:rsidRPr="00E713A6">
              <w:rPr>
                <w:rFonts w:ascii="Cambria" w:hAnsi="Cambria"/>
                <w:sz w:val="22"/>
                <w:szCs w:val="22"/>
              </w:rPr>
              <w:t xml:space="preserve">½ </w:t>
            </w:r>
            <w:r w:rsidR="004D1178" w:rsidRPr="009C0BEB">
              <w:rPr>
                <w:rFonts w:ascii="Lato" w:hAnsi="Lato"/>
                <w:sz w:val="22"/>
                <w:szCs w:val="22"/>
              </w:rPr>
              <w:t>cup</w:t>
            </w:r>
            <w:r w:rsidR="009C0BEB">
              <w:rPr>
                <w:rFonts w:ascii="Lato" w:hAnsi="Lato"/>
                <w:sz w:val="22"/>
                <w:szCs w:val="22"/>
              </w:rPr>
              <w:t>s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2CE0FB27" w14:textId="77777777" w:rsidR="0057385C" w:rsidRPr="009C0BEB" w:rsidRDefault="00B47868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Veg from stir fry</w:t>
            </w:r>
          </w:p>
          <w:p w14:paraId="4E0FE55A" w14:textId="77777777" w:rsidR="007975FD" w:rsidRPr="009C0BEB" w:rsidRDefault="00A65DCE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(</w:t>
            </w:r>
            <w:r w:rsidR="0057385C" w:rsidRPr="00E713A6">
              <w:rPr>
                <w:rFonts w:ascii="Cambria" w:hAnsi="Cambria" w:cs="Arial"/>
                <w:sz w:val="22"/>
                <w:szCs w:val="22"/>
              </w:rPr>
              <w:t>⅜</w:t>
            </w:r>
            <w:r w:rsidR="0057385C" w:rsidRPr="009C0BEB">
              <w:rPr>
                <w:rFonts w:ascii="Lato" w:hAnsi="Lato"/>
                <w:sz w:val="22"/>
                <w:szCs w:val="22"/>
              </w:rPr>
              <w:t xml:space="preserve"> </w:t>
            </w:r>
            <w:r w:rsidR="007975FD" w:rsidRPr="009C0BEB">
              <w:rPr>
                <w:rFonts w:ascii="Lato" w:hAnsi="Lato"/>
                <w:sz w:val="22"/>
                <w:szCs w:val="22"/>
              </w:rPr>
              <w:t>cup)</w:t>
            </w:r>
          </w:p>
          <w:p w14:paraId="52DE93E6" w14:textId="4301B2F4" w:rsidR="009F2FC0" w:rsidRPr="009C0BEB" w:rsidRDefault="005749C3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b/>
                <w:sz w:val="22"/>
                <w:szCs w:val="22"/>
              </w:rPr>
              <w:t>S</w:t>
            </w:r>
            <w:r>
              <w:rPr>
                <w:rFonts w:ascii="Lato" w:hAnsi="Lato"/>
                <w:b/>
                <w:sz w:val="22"/>
                <w:szCs w:val="22"/>
              </w:rPr>
              <w:t>S</w:t>
            </w:r>
            <w:r w:rsidRPr="009C0BEB">
              <w:rPr>
                <w:rFonts w:ascii="Lato" w:hAnsi="Lato"/>
                <w:b/>
                <w:sz w:val="22"/>
                <w:szCs w:val="22"/>
              </w:rPr>
              <w:t xml:space="preserve"> Broccoli Salad</w:t>
            </w:r>
            <w:r w:rsidRPr="009C0BEB">
              <w:rPr>
                <w:rFonts w:ascii="Lato" w:hAnsi="Lato"/>
                <w:sz w:val="22"/>
                <w:szCs w:val="22"/>
              </w:rPr>
              <w:t xml:space="preserve"> (</w:t>
            </w:r>
            <w:r w:rsidRPr="00E713A6">
              <w:rPr>
                <w:rFonts w:ascii="Cambria" w:hAnsi="Cambria"/>
                <w:sz w:val="22"/>
                <w:szCs w:val="22"/>
              </w:rPr>
              <w:t>½</w:t>
            </w:r>
            <w:r w:rsidRPr="009C0BEB">
              <w:rPr>
                <w:rFonts w:ascii="Lato" w:hAnsi="Lato"/>
                <w:sz w:val="22"/>
                <w:szCs w:val="22"/>
              </w:rPr>
              <w:t xml:space="preserve"> cup </w:t>
            </w:r>
            <w:r w:rsidR="00FA7291">
              <w:rPr>
                <w:rFonts w:ascii="Lato" w:hAnsi="Lato"/>
                <w:sz w:val="22"/>
                <w:szCs w:val="22"/>
              </w:rPr>
              <w:t>=</w:t>
            </w:r>
            <w:r>
              <w:rPr>
                <w:rFonts w:ascii="Lato" w:hAnsi="Lato"/>
                <w:sz w:val="22"/>
                <w:szCs w:val="22"/>
              </w:rPr>
              <w:t xml:space="preserve"> </w:t>
            </w:r>
            <w:r w:rsidR="0057385C" w:rsidRPr="00E713A6">
              <w:rPr>
                <w:rFonts w:ascii="Cambria" w:hAnsi="Cambria"/>
                <w:sz w:val="22"/>
                <w:szCs w:val="22"/>
              </w:rPr>
              <w:t>¼</w:t>
            </w:r>
            <w:r w:rsidR="0057385C" w:rsidRPr="009C0BEB">
              <w:rPr>
                <w:rFonts w:ascii="Lato" w:hAnsi="Lato"/>
                <w:sz w:val="22"/>
                <w:szCs w:val="22"/>
              </w:rPr>
              <w:t xml:space="preserve"> </w:t>
            </w:r>
            <w:r w:rsidR="007975FD" w:rsidRPr="009C0BEB">
              <w:rPr>
                <w:rFonts w:ascii="Lato" w:hAnsi="Lato"/>
                <w:sz w:val="22"/>
                <w:szCs w:val="22"/>
              </w:rPr>
              <w:t>cup)</w:t>
            </w:r>
          </w:p>
          <w:p w14:paraId="7B00D633" w14:textId="63AAC810" w:rsidR="00FA7291" w:rsidRDefault="005749C3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Z</w:t>
            </w:r>
            <w:r w:rsidR="00180DB0" w:rsidRPr="009C0BEB">
              <w:rPr>
                <w:rFonts w:ascii="Lato" w:hAnsi="Lato"/>
                <w:sz w:val="22"/>
                <w:szCs w:val="22"/>
              </w:rPr>
              <w:t>ucchini</w:t>
            </w:r>
          </w:p>
          <w:p w14:paraId="3FDCAF1A" w14:textId="4AB0F644" w:rsidR="007975FD" w:rsidRDefault="00180DB0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(</w:t>
            </w:r>
            <w:r w:rsidR="0057385C" w:rsidRPr="00E713A6">
              <w:rPr>
                <w:rFonts w:ascii="Cambria" w:hAnsi="Cambria"/>
                <w:sz w:val="22"/>
                <w:szCs w:val="22"/>
              </w:rPr>
              <w:t>½</w:t>
            </w:r>
            <w:r w:rsidR="0057385C" w:rsidRPr="009C0BEB">
              <w:rPr>
                <w:rFonts w:ascii="Lato" w:hAnsi="Lato"/>
                <w:sz w:val="22"/>
                <w:szCs w:val="22"/>
              </w:rPr>
              <w:t xml:space="preserve"> </w:t>
            </w:r>
            <w:r w:rsidRPr="009C0BEB">
              <w:rPr>
                <w:rFonts w:ascii="Lato" w:hAnsi="Lato"/>
                <w:sz w:val="22"/>
                <w:szCs w:val="22"/>
              </w:rPr>
              <w:t>cup)</w:t>
            </w:r>
          </w:p>
          <w:p w14:paraId="01E4645A" w14:textId="77777777" w:rsidR="00FA7291" w:rsidRPr="009C0BEB" w:rsidRDefault="00FA7291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10365C67" w14:textId="29C9EDF2" w:rsidR="007975FD" w:rsidRPr="009C0BEB" w:rsidRDefault="007975FD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Total: 1</w:t>
            </w:r>
            <w:r w:rsidR="002A17DE" w:rsidRPr="00E713A6">
              <w:rPr>
                <w:rFonts w:ascii="Cambria" w:hAnsi="Cambria" w:cs="Arial"/>
                <w:sz w:val="22"/>
                <w:szCs w:val="22"/>
              </w:rPr>
              <w:t>⅛</w:t>
            </w:r>
            <w:r w:rsidR="004D1178" w:rsidRPr="009C0BEB">
              <w:rPr>
                <w:rFonts w:ascii="Lato" w:hAnsi="Lato"/>
                <w:sz w:val="22"/>
                <w:szCs w:val="22"/>
              </w:rPr>
              <w:t xml:space="preserve"> cup</w:t>
            </w:r>
            <w:r w:rsidR="009C0BEB">
              <w:rPr>
                <w:rFonts w:ascii="Lato" w:hAnsi="Lato"/>
                <w:sz w:val="22"/>
                <w:szCs w:val="22"/>
              </w:rPr>
              <w:t>s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14:paraId="5C927E18" w14:textId="42BA387A" w:rsidR="00FA7291" w:rsidRDefault="00A46010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Veg from</w:t>
            </w:r>
            <w:r w:rsidR="00532497">
              <w:rPr>
                <w:rFonts w:ascii="Lato" w:hAnsi="Lato"/>
                <w:sz w:val="22"/>
                <w:szCs w:val="22"/>
              </w:rPr>
              <w:t xml:space="preserve"> </w:t>
            </w:r>
            <w:r w:rsidR="007975FD" w:rsidRPr="009C0BEB">
              <w:rPr>
                <w:rFonts w:ascii="Lato" w:hAnsi="Lato"/>
                <w:sz w:val="22"/>
                <w:szCs w:val="22"/>
              </w:rPr>
              <w:t>sauce</w:t>
            </w:r>
          </w:p>
          <w:p w14:paraId="10839ABC" w14:textId="6A265B89" w:rsidR="007975FD" w:rsidRPr="009C0BEB" w:rsidRDefault="00DE723F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 w:cs="Arial"/>
                <w:sz w:val="22"/>
                <w:szCs w:val="22"/>
              </w:rPr>
              <w:t>(</w:t>
            </w:r>
            <w:r w:rsidRPr="00E713A6">
              <w:rPr>
                <w:rFonts w:ascii="Cambria" w:hAnsi="Cambria" w:cs="Arial"/>
                <w:sz w:val="22"/>
                <w:szCs w:val="22"/>
              </w:rPr>
              <w:t>⅛</w:t>
            </w:r>
            <w:r w:rsidRPr="009C0BEB">
              <w:rPr>
                <w:rFonts w:ascii="Lato" w:hAnsi="Lato"/>
                <w:sz w:val="22"/>
                <w:szCs w:val="22"/>
              </w:rPr>
              <w:t xml:space="preserve"> cup)</w:t>
            </w:r>
          </w:p>
          <w:p w14:paraId="23D3E46F" w14:textId="7D1578CF" w:rsidR="0057385C" w:rsidRPr="009C0BEB" w:rsidRDefault="007975FD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California Blend</w:t>
            </w:r>
          </w:p>
          <w:p w14:paraId="12EF2A67" w14:textId="77777777" w:rsidR="007975FD" w:rsidRPr="009C0BEB" w:rsidRDefault="007975FD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(</w:t>
            </w:r>
            <w:r w:rsidR="0057385C" w:rsidRPr="00E713A6">
              <w:rPr>
                <w:rFonts w:ascii="Cambria" w:hAnsi="Cambria"/>
                <w:sz w:val="22"/>
                <w:szCs w:val="22"/>
              </w:rPr>
              <w:t>½</w:t>
            </w:r>
            <w:r w:rsidR="0057385C" w:rsidRPr="009C0BEB">
              <w:rPr>
                <w:rFonts w:ascii="Lato" w:hAnsi="Lato"/>
                <w:sz w:val="22"/>
                <w:szCs w:val="22"/>
              </w:rPr>
              <w:t xml:space="preserve"> </w:t>
            </w:r>
            <w:r w:rsidRPr="009C0BEB">
              <w:rPr>
                <w:rFonts w:ascii="Lato" w:hAnsi="Lato"/>
                <w:sz w:val="22"/>
                <w:szCs w:val="22"/>
              </w:rPr>
              <w:t>cup)</w:t>
            </w:r>
          </w:p>
          <w:p w14:paraId="7C3A6E1B" w14:textId="3BC88AE5" w:rsidR="0057385C" w:rsidRPr="009C0BEB" w:rsidRDefault="00180DB0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Green peas</w:t>
            </w:r>
          </w:p>
          <w:p w14:paraId="689F06F4" w14:textId="352A8533" w:rsidR="00180DB0" w:rsidRDefault="00180DB0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(</w:t>
            </w:r>
            <w:r w:rsidR="001E02DE" w:rsidRPr="00E713A6">
              <w:rPr>
                <w:rFonts w:ascii="Cambria" w:hAnsi="Cambria"/>
                <w:sz w:val="22"/>
                <w:szCs w:val="22"/>
              </w:rPr>
              <w:t>½</w:t>
            </w:r>
            <w:r w:rsidR="001E02DE" w:rsidRPr="009C0BEB">
              <w:rPr>
                <w:rFonts w:ascii="Lato" w:hAnsi="Lato"/>
                <w:sz w:val="22"/>
                <w:szCs w:val="22"/>
              </w:rPr>
              <w:t xml:space="preserve"> cup</w:t>
            </w:r>
            <w:r w:rsidRPr="009C0BEB">
              <w:rPr>
                <w:rFonts w:ascii="Lato" w:hAnsi="Lato"/>
                <w:sz w:val="22"/>
                <w:szCs w:val="22"/>
              </w:rPr>
              <w:t>)</w:t>
            </w:r>
          </w:p>
          <w:p w14:paraId="3B44C9D3" w14:textId="77777777" w:rsidR="00532497" w:rsidRPr="009C0BEB" w:rsidRDefault="00532497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37DAB64D" w14:textId="183F6D0B" w:rsidR="007975FD" w:rsidRPr="009C0BEB" w:rsidRDefault="00180DB0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 xml:space="preserve">Total: </w:t>
            </w:r>
            <w:r w:rsidR="001E02DE" w:rsidRPr="009C0BEB">
              <w:rPr>
                <w:rFonts w:ascii="Lato" w:hAnsi="Lato"/>
                <w:sz w:val="22"/>
                <w:szCs w:val="22"/>
              </w:rPr>
              <w:t>1</w:t>
            </w:r>
            <w:r w:rsidR="002A17DE" w:rsidRPr="00E713A6">
              <w:rPr>
                <w:rFonts w:ascii="Cambria" w:hAnsi="Cambria" w:cs="Arial"/>
                <w:sz w:val="22"/>
                <w:szCs w:val="22"/>
              </w:rPr>
              <w:t>⅛</w:t>
            </w:r>
            <w:r w:rsidR="001E02DE" w:rsidRPr="009C0BEB">
              <w:rPr>
                <w:rFonts w:ascii="Lato" w:hAnsi="Lato"/>
                <w:sz w:val="22"/>
                <w:szCs w:val="22"/>
              </w:rPr>
              <w:t xml:space="preserve"> cup</w:t>
            </w:r>
            <w:r w:rsidR="009C0BEB">
              <w:rPr>
                <w:rFonts w:ascii="Lato" w:hAnsi="Lato"/>
                <w:sz w:val="22"/>
                <w:szCs w:val="22"/>
              </w:rPr>
              <w:t>s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3BD897AE" w14:textId="17854A09" w:rsidR="00FA7291" w:rsidRDefault="00FA7291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S</w:t>
            </w:r>
            <w:r w:rsidR="00B82188" w:rsidRPr="009C0BEB">
              <w:rPr>
                <w:rFonts w:ascii="Lato" w:hAnsi="Lato"/>
                <w:sz w:val="22"/>
                <w:szCs w:val="22"/>
              </w:rPr>
              <w:t>andwich</w:t>
            </w:r>
            <w:r>
              <w:rPr>
                <w:rFonts w:ascii="Lato" w:hAnsi="Lato"/>
                <w:sz w:val="22"/>
                <w:szCs w:val="22"/>
              </w:rPr>
              <w:t xml:space="preserve"> veggies</w:t>
            </w:r>
          </w:p>
          <w:p w14:paraId="5C9084E2" w14:textId="7AFC4B10" w:rsidR="007975FD" w:rsidRPr="009C0BEB" w:rsidRDefault="007975FD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(</w:t>
            </w:r>
            <w:r w:rsidR="00E301D4" w:rsidRPr="004E3E85">
              <w:rPr>
                <w:rFonts w:ascii="Cambria" w:hAnsi="Cambria"/>
                <w:sz w:val="22"/>
                <w:szCs w:val="22"/>
              </w:rPr>
              <w:t>¼</w:t>
            </w:r>
            <w:r w:rsidR="00E301D4" w:rsidRPr="009C0BEB">
              <w:rPr>
                <w:rFonts w:ascii="Lato" w:hAnsi="Lato"/>
                <w:sz w:val="22"/>
                <w:szCs w:val="22"/>
              </w:rPr>
              <w:t xml:space="preserve"> </w:t>
            </w:r>
            <w:r w:rsidRPr="009C0BEB">
              <w:rPr>
                <w:rFonts w:ascii="Lato" w:hAnsi="Lato"/>
                <w:sz w:val="22"/>
                <w:szCs w:val="22"/>
              </w:rPr>
              <w:t>cup)</w:t>
            </w:r>
          </w:p>
          <w:p w14:paraId="2F46B4EF" w14:textId="6F7602C0" w:rsidR="00E301D4" w:rsidRPr="009C0BEB" w:rsidRDefault="009F2FC0" w:rsidP="003F094A">
            <w:pPr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  <w:r w:rsidRPr="009C0BEB">
              <w:rPr>
                <w:rFonts w:ascii="Lato" w:hAnsi="Lato"/>
                <w:b/>
                <w:bCs/>
                <w:sz w:val="22"/>
                <w:szCs w:val="22"/>
              </w:rPr>
              <w:t>Western Beans</w:t>
            </w:r>
          </w:p>
          <w:p w14:paraId="4697FEB4" w14:textId="77777777" w:rsidR="007975FD" w:rsidRPr="009C0BEB" w:rsidRDefault="009F2FC0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(</w:t>
            </w:r>
            <w:r w:rsidR="00B82188" w:rsidRPr="004E3E85">
              <w:rPr>
                <w:rFonts w:ascii="Cambria" w:hAnsi="Cambria"/>
                <w:sz w:val="22"/>
                <w:szCs w:val="22"/>
              </w:rPr>
              <w:t>½</w:t>
            </w:r>
            <w:r w:rsidR="00B82188" w:rsidRPr="009C0BEB">
              <w:rPr>
                <w:rFonts w:ascii="Lato" w:hAnsi="Lato"/>
                <w:sz w:val="22"/>
                <w:szCs w:val="22"/>
              </w:rPr>
              <w:t xml:space="preserve"> cup</w:t>
            </w:r>
            <w:r w:rsidR="007975FD" w:rsidRPr="009C0BEB">
              <w:rPr>
                <w:rFonts w:ascii="Lato" w:hAnsi="Lato"/>
                <w:sz w:val="22"/>
                <w:szCs w:val="22"/>
              </w:rPr>
              <w:t>)</w:t>
            </w:r>
          </w:p>
          <w:p w14:paraId="58BB27C5" w14:textId="1D546488" w:rsidR="00532497" w:rsidRDefault="007975FD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b/>
                <w:bCs/>
                <w:sz w:val="22"/>
                <w:szCs w:val="22"/>
              </w:rPr>
              <w:t>Italian Baby Potatoes</w:t>
            </w:r>
          </w:p>
          <w:p w14:paraId="5F152ECA" w14:textId="1EF1896F" w:rsidR="00FA7291" w:rsidRPr="009C0BEB" w:rsidRDefault="00DE723F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(</w:t>
            </w:r>
            <w:r w:rsidRPr="004E3E85">
              <w:rPr>
                <w:rFonts w:ascii="Cambria" w:hAnsi="Cambria"/>
                <w:sz w:val="22"/>
                <w:szCs w:val="22"/>
              </w:rPr>
              <w:t>½</w:t>
            </w:r>
            <w:r w:rsidRPr="009C0BEB">
              <w:rPr>
                <w:rFonts w:ascii="Lato" w:hAnsi="Lato"/>
                <w:sz w:val="22"/>
                <w:szCs w:val="22"/>
              </w:rPr>
              <w:t xml:space="preserve"> cup)</w:t>
            </w:r>
          </w:p>
          <w:p w14:paraId="084B77A5" w14:textId="41439231" w:rsidR="007975FD" w:rsidRPr="009C0BEB" w:rsidRDefault="0085498B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Total: 1</w:t>
            </w:r>
            <w:r w:rsidR="004D1178" w:rsidRPr="004E3E85">
              <w:rPr>
                <w:rFonts w:ascii="Cambria" w:hAnsi="Cambria"/>
                <w:sz w:val="22"/>
                <w:szCs w:val="22"/>
              </w:rPr>
              <w:t>¼</w:t>
            </w:r>
            <w:r w:rsidR="004D1178" w:rsidRPr="009C0BEB">
              <w:rPr>
                <w:rFonts w:ascii="Lato" w:hAnsi="Lato"/>
                <w:sz w:val="22"/>
                <w:szCs w:val="22"/>
              </w:rPr>
              <w:t xml:space="preserve"> </w:t>
            </w:r>
            <w:r w:rsidR="007975FD" w:rsidRPr="009C0BEB">
              <w:rPr>
                <w:rFonts w:ascii="Lato" w:hAnsi="Lato"/>
                <w:sz w:val="22"/>
                <w:szCs w:val="22"/>
              </w:rPr>
              <w:t>cup</w:t>
            </w:r>
            <w:r w:rsidR="009C0BEB">
              <w:rPr>
                <w:rFonts w:ascii="Lato" w:hAnsi="Lato"/>
                <w:sz w:val="22"/>
                <w:szCs w:val="22"/>
              </w:rPr>
              <w:t>s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523999BB" w14:textId="20F98C7A" w:rsidR="007975FD" w:rsidRPr="009C0BEB" w:rsidRDefault="001E02DE" w:rsidP="0057385C">
            <w:pPr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 w:cs="Arial"/>
                <w:sz w:val="22"/>
                <w:szCs w:val="22"/>
              </w:rPr>
              <w:t>6</w:t>
            </w:r>
            <w:r w:rsidRPr="004E3E85">
              <w:rPr>
                <w:rFonts w:ascii="Cambria" w:hAnsi="Cambria" w:cs="Arial"/>
                <w:sz w:val="22"/>
                <w:szCs w:val="22"/>
              </w:rPr>
              <w:t>⅛</w:t>
            </w:r>
            <w:r w:rsidRPr="009C0BEB">
              <w:rPr>
                <w:rFonts w:ascii="Lato" w:hAnsi="Lato"/>
                <w:sz w:val="22"/>
                <w:szCs w:val="22"/>
              </w:rPr>
              <w:t xml:space="preserve"> cup</w:t>
            </w:r>
            <w:r w:rsidR="009C0BEB">
              <w:rPr>
                <w:rFonts w:ascii="Lato" w:hAnsi="Lato"/>
                <w:sz w:val="22"/>
                <w:szCs w:val="22"/>
              </w:rPr>
              <w:t>s</w:t>
            </w:r>
          </w:p>
        </w:tc>
      </w:tr>
      <w:tr w:rsidR="00532497" w:rsidRPr="004601FC" w14:paraId="4A5ECA85" w14:textId="77777777" w:rsidTr="00CD43CE">
        <w:trPr>
          <w:trHeight w:val="432"/>
        </w:trPr>
        <w:tc>
          <w:tcPr>
            <w:tcW w:w="3038" w:type="dxa"/>
            <w:shd w:val="clear" w:color="auto" w:fill="FFFFFF"/>
            <w:vAlign w:val="bottom"/>
          </w:tcPr>
          <w:p w14:paraId="475CB551" w14:textId="77777777" w:rsidR="001E02DE" w:rsidRPr="009C0BEB" w:rsidRDefault="001E02DE" w:rsidP="00CD43CE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Dark</w:t>
            </w:r>
            <w:r w:rsidR="00317B6F" w:rsidRPr="009C0BEB">
              <w:rPr>
                <w:rFonts w:ascii="Lato" w:hAnsi="Lato"/>
                <w:sz w:val="22"/>
                <w:szCs w:val="22"/>
              </w:rPr>
              <w:t xml:space="preserve"> </w:t>
            </w:r>
            <w:r w:rsidRPr="009C0BEB">
              <w:rPr>
                <w:rFonts w:ascii="Lato" w:hAnsi="Lato"/>
                <w:sz w:val="22"/>
                <w:szCs w:val="22"/>
              </w:rPr>
              <w:t xml:space="preserve">Green </w:t>
            </w:r>
          </w:p>
          <w:p w14:paraId="4AA4B5F3" w14:textId="77777777" w:rsidR="001E02DE" w:rsidRPr="009C0BEB" w:rsidRDefault="001E02DE" w:rsidP="00CD43CE">
            <w:pPr>
              <w:pStyle w:val="ListParagraph"/>
              <w:rPr>
                <w:rFonts w:ascii="Lato" w:hAnsi="Lato"/>
                <w:sz w:val="22"/>
                <w:szCs w:val="22"/>
              </w:rPr>
            </w:pPr>
            <w:r w:rsidRPr="00511B5D">
              <w:rPr>
                <w:rFonts w:ascii="Cambria" w:hAnsi="Cambria"/>
                <w:sz w:val="22"/>
                <w:szCs w:val="22"/>
              </w:rPr>
              <w:t>½</w:t>
            </w:r>
            <w:r w:rsidRPr="009C0BEB">
              <w:rPr>
                <w:rFonts w:ascii="Lato" w:hAnsi="Lato"/>
                <w:sz w:val="22"/>
                <w:szCs w:val="22"/>
              </w:rPr>
              <w:t xml:space="preserve"> cup weekly</w:t>
            </w:r>
          </w:p>
        </w:tc>
        <w:tc>
          <w:tcPr>
            <w:tcW w:w="2001" w:type="dxa"/>
            <w:shd w:val="clear" w:color="auto" w:fill="FFFFFF"/>
            <w:vAlign w:val="bottom"/>
          </w:tcPr>
          <w:p w14:paraId="2BE4F6BB" w14:textId="77777777" w:rsidR="001E02DE" w:rsidRPr="009C0BEB" w:rsidRDefault="001E02DE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002" w:type="dxa"/>
            <w:shd w:val="clear" w:color="auto" w:fill="FFFFFF"/>
            <w:vAlign w:val="bottom"/>
          </w:tcPr>
          <w:p w14:paraId="09DA3A68" w14:textId="77777777" w:rsidR="001E02DE" w:rsidRPr="009C0BEB" w:rsidRDefault="001E02DE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E713A6">
              <w:rPr>
                <w:rFonts w:ascii="Cambria" w:hAnsi="Cambria"/>
                <w:sz w:val="22"/>
                <w:szCs w:val="22"/>
              </w:rPr>
              <w:t>¼</w:t>
            </w:r>
            <w:r w:rsidRPr="009C0BEB">
              <w:rPr>
                <w:rFonts w:ascii="Lato" w:hAnsi="Lato"/>
                <w:sz w:val="22"/>
                <w:szCs w:val="22"/>
              </w:rPr>
              <w:t xml:space="preserve"> cup</w:t>
            </w:r>
          </w:p>
        </w:tc>
        <w:tc>
          <w:tcPr>
            <w:tcW w:w="2002" w:type="dxa"/>
            <w:shd w:val="clear" w:color="auto" w:fill="FFFFFF"/>
            <w:vAlign w:val="bottom"/>
          </w:tcPr>
          <w:p w14:paraId="13FF4C6D" w14:textId="77777777" w:rsidR="001E02DE" w:rsidRPr="009C0BEB" w:rsidRDefault="001E02DE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E713A6">
              <w:rPr>
                <w:rFonts w:ascii="Cambria" w:hAnsi="Cambria" w:cs="Arial"/>
                <w:sz w:val="22"/>
                <w:szCs w:val="22"/>
              </w:rPr>
              <w:t>⅜</w:t>
            </w:r>
            <w:r w:rsidRPr="009C0BEB">
              <w:rPr>
                <w:rFonts w:ascii="Lato" w:hAnsi="Lato"/>
                <w:sz w:val="22"/>
                <w:szCs w:val="22"/>
              </w:rPr>
              <w:t xml:space="preserve"> cup</w:t>
            </w:r>
          </w:p>
        </w:tc>
        <w:tc>
          <w:tcPr>
            <w:tcW w:w="2001" w:type="dxa"/>
            <w:shd w:val="clear" w:color="auto" w:fill="FFFFFF"/>
            <w:vAlign w:val="bottom"/>
          </w:tcPr>
          <w:p w14:paraId="44239E41" w14:textId="77777777" w:rsidR="001E02DE" w:rsidRPr="009C0BEB" w:rsidRDefault="001E02DE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002" w:type="dxa"/>
            <w:shd w:val="clear" w:color="auto" w:fill="FFFFFF"/>
            <w:vAlign w:val="bottom"/>
          </w:tcPr>
          <w:p w14:paraId="257B0758" w14:textId="77777777" w:rsidR="001E02DE" w:rsidRPr="009C0BEB" w:rsidRDefault="001E02DE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002" w:type="dxa"/>
            <w:shd w:val="clear" w:color="auto" w:fill="F2F2F2"/>
            <w:vAlign w:val="bottom"/>
          </w:tcPr>
          <w:p w14:paraId="7BD58BBD" w14:textId="77777777" w:rsidR="001E02DE" w:rsidRPr="009C0BEB" w:rsidRDefault="001E02DE" w:rsidP="001E02DE">
            <w:pPr>
              <w:rPr>
                <w:rFonts w:ascii="Lato" w:hAnsi="Lato"/>
                <w:sz w:val="22"/>
                <w:szCs w:val="22"/>
              </w:rPr>
            </w:pPr>
            <w:r w:rsidRPr="004E3E85">
              <w:rPr>
                <w:rFonts w:ascii="Cambria" w:hAnsi="Cambria" w:cs="Arial"/>
                <w:sz w:val="22"/>
                <w:szCs w:val="22"/>
              </w:rPr>
              <w:t>⅝</w:t>
            </w:r>
            <w:r w:rsidRPr="009C0BEB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9C0BEB">
              <w:rPr>
                <w:rFonts w:ascii="Lato" w:hAnsi="Lato"/>
                <w:sz w:val="22"/>
                <w:szCs w:val="22"/>
              </w:rPr>
              <w:t>cup</w:t>
            </w:r>
          </w:p>
        </w:tc>
      </w:tr>
      <w:tr w:rsidR="00532497" w:rsidRPr="004601FC" w14:paraId="487DA4CB" w14:textId="77777777" w:rsidTr="00CD43CE">
        <w:trPr>
          <w:trHeight w:val="432"/>
        </w:trPr>
        <w:tc>
          <w:tcPr>
            <w:tcW w:w="303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18C29B5" w14:textId="77777777" w:rsidR="001E02DE" w:rsidRPr="009C0BEB" w:rsidRDefault="001E02DE" w:rsidP="00CD43CE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Red/Orange</w:t>
            </w:r>
          </w:p>
          <w:p w14:paraId="6928D2FA" w14:textId="3127DFF0" w:rsidR="001E02DE" w:rsidRPr="009C0BEB" w:rsidRDefault="001E02DE" w:rsidP="00CD43CE">
            <w:pPr>
              <w:pStyle w:val="ListParagraph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1</w:t>
            </w:r>
            <w:r w:rsidRPr="00511B5D">
              <w:rPr>
                <w:rFonts w:ascii="Cambria" w:hAnsi="Cambria"/>
                <w:sz w:val="22"/>
                <w:szCs w:val="22"/>
              </w:rPr>
              <w:t>¼</w:t>
            </w:r>
            <w:r w:rsidRPr="009C0BEB">
              <w:rPr>
                <w:rFonts w:ascii="Lato" w:hAnsi="Lato"/>
                <w:sz w:val="22"/>
                <w:szCs w:val="22"/>
              </w:rPr>
              <w:t xml:space="preserve"> cup weekly 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E32B2EF" w14:textId="77777777" w:rsidR="001E02DE" w:rsidRPr="009C0BEB" w:rsidRDefault="001E02DE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511B5D">
              <w:rPr>
                <w:rFonts w:ascii="Cambria" w:hAnsi="Cambria"/>
                <w:sz w:val="22"/>
                <w:szCs w:val="22"/>
              </w:rPr>
              <w:t>¾</w:t>
            </w:r>
            <w:r w:rsidRPr="009C0BEB">
              <w:rPr>
                <w:rFonts w:ascii="Lato" w:hAnsi="Lato"/>
                <w:sz w:val="22"/>
                <w:szCs w:val="22"/>
              </w:rPr>
              <w:t xml:space="preserve"> cup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A076D2A" w14:textId="77777777" w:rsidR="001E02DE" w:rsidRPr="009C0BEB" w:rsidRDefault="001E02DE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E713A6">
              <w:rPr>
                <w:rFonts w:ascii="Cambria" w:hAnsi="Cambria" w:cs="Arial"/>
                <w:sz w:val="22"/>
                <w:szCs w:val="22"/>
              </w:rPr>
              <w:t>⅛</w:t>
            </w:r>
            <w:r w:rsidRPr="009C0BEB">
              <w:rPr>
                <w:rFonts w:ascii="Lato" w:hAnsi="Lato"/>
                <w:sz w:val="22"/>
                <w:szCs w:val="22"/>
              </w:rPr>
              <w:t xml:space="preserve"> cup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9F3C523" w14:textId="77777777" w:rsidR="001E02DE" w:rsidRPr="009C0BEB" w:rsidRDefault="001E02DE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E713A6">
              <w:rPr>
                <w:rFonts w:ascii="Cambria" w:hAnsi="Cambria" w:cs="Arial"/>
                <w:sz w:val="22"/>
                <w:szCs w:val="22"/>
              </w:rPr>
              <w:t>⅛</w:t>
            </w:r>
            <w:r w:rsidRPr="009C0BEB">
              <w:rPr>
                <w:rFonts w:ascii="Lato" w:hAnsi="Lato"/>
                <w:sz w:val="22"/>
                <w:szCs w:val="22"/>
              </w:rPr>
              <w:t xml:space="preserve"> cup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7DECA99" w14:textId="77777777" w:rsidR="001E02DE" w:rsidRPr="009C0BEB" w:rsidRDefault="001E02DE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E713A6">
              <w:rPr>
                <w:rFonts w:ascii="Cambria" w:hAnsi="Cambria" w:cs="Arial"/>
                <w:sz w:val="22"/>
                <w:szCs w:val="22"/>
              </w:rPr>
              <w:t>⅛</w:t>
            </w:r>
            <w:r w:rsidRPr="009C0BEB">
              <w:rPr>
                <w:rFonts w:ascii="Lato" w:hAnsi="Lato"/>
                <w:sz w:val="22"/>
                <w:szCs w:val="22"/>
              </w:rPr>
              <w:t xml:space="preserve"> cup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90F253A" w14:textId="77777777" w:rsidR="001E02DE" w:rsidRPr="009C0BEB" w:rsidRDefault="001E02DE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4E3E85">
              <w:rPr>
                <w:rFonts w:ascii="Cambria" w:hAnsi="Cambria" w:cs="Arial"/>
                <w:sz w:val="22"/>
                <w:szCs w:val="22"/>
              </w:rPr>
              <w:t>⅛</w:t>
            </w:r>
            <w:r w:rsidRPr="009C0BEB">
              <w:rPr>
                <w:rFonts w:ascii="Lato" w:hAnsi="Lato"/>
                <w:sz w:val="22"/>
                <w:szCs w:val="22"/>
              </w:rPr>
              <w:t xml:space="preserve"> cup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6513ED26" w14:textId="56F2F4C1" w:rsidR="001E02DE" w:rsidRPr="009C0BEB" w:rsidRDefault="001E02DE" w:rsidP="001E02DE">
            <w:pPr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1</w:t>
            </w:r>
            <w:r w:rsidRPr="004E3E85">
              <w:rPr>
                <w:rFonts w:ascii="Cambria" w:hAnsi="Cambria"/>
                <w:sz w:val="22"/>
                <w:szCs w:val="22"/>
              </w:rPr>
              <w:t xml:space="preserve">¼ </w:t>
            </w:r>
            <w:r w:rsidRPr="009C0BEB">
              <w:rPr>
                <w:rFonts w:ascii="Lato" w:hAnsi="Lato"/>
                <w:sz w:val="22"/>
                <w:szCs w:val="22"/>
              </w:rPr>
              <w:t>cup</w:t>
            </w:r>
            <w:r w:rsidR="009C0BEB">
              <w:rPr>
                <w:rFonts w:ascii="Lato" w:hAnsi="Lato"/>
                <w:sz w:val="22"/>
                <w:szCs w:val="22"/>
              </w:rPr>
              <w:t>s</w:t>
            </w:r>
          </w:p>
        </w:tc>
      </w:tr>
      <w:tr w:rsidR="00532497" w:rsidRPr="004601FC" w14:paraId="5194D015" w14:textId="77777777" w:rsidTr="00CD43CE">
        <w:trPr>
          <w:trHeight w:val="432"/>
        </w:trPr>
        <w:tc>
          <w:tcPr>
            <w:tcW w:w="3038" w:type="dxa"/>
            <w:shd w:val="clear" w:color="auto" w:fill="FFFFFF"/>
            <w:vAlign w:val="bottom"/>
          </w:tcPr>
          <w:p w14:paraId="1727DF5B" w14:textId="7D0B35CE" w:rsidR="001E02DE" w:rsidRPr="009C0BEB" w:rsidRDefault="001E02DE" w:rsidP="00CD43CE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Beans/Peas</w:t>
            </w:r>
            <w:r w:rsidR="00532497">
              <w:rPr>
                <w:rFonts w:ascii="Lato" w:hAnsi="Lato"/>
                <w:sz w:val="22"/>
                <w:szCs w:val="22"/>
              </w:rPr>
              <w:t>/</w:t>
            </w:r>
            <w:r w:rsidRPr="009C0BEB">
              <w:rPr>
                <w:rFonts w:ascii="Lato" w:hAnsi="Lato"/>
                <w:sz w:val="22"/>
                <w:szCs w:val="22"/>
              </w:rPr>
              <w:t>Legumes</w:t>
            </w:r>
          </w:p>
          <w:p w14:paraId="6FB07734" w14:textId="77777777" w:rsidR="001E02DE" w:rsidRPr="009C0BEB" w:rsidRDefault="001E02DE" w:rsidP="00CD43CE">
            <w:pPr>
              <w:pStyle w:val="ListParagraph"/>
              <w:rPr>
                <w:rFonts w:ascii="Lato" w:hAnsi="Lato"/>
                <w:sz w:val="22"/>
                <w:szCs w:val="22"/>
              </w:rPr>
            </w:pPr>
            <w:r w:rsidRPr="00511B5D">
              <w:rPr>
                <w:rFonts w:ascii="Cambria" w:hAnsi="Cambria"/>
                <w:sz w:val="22"/>
                <w:szCs w:val="22"/>
              </w:rPr>
              <w:t>½</w:t>
            </w:r>
            <w:r w:rsidRPr="009C0BEB">
              <w:rPr>
                <w:rFonts w:ascii="Lato" w:hAnsi="Lato"/>
                <w:sz w:val="22"/>
                <w:szCs w:val="22"/>
              </w:rPr>
              <w:t xml:space="preserve"> cup weekly</w:t>
            </w:r>
          </w:p>
        </w:tc>
        <w:tc>
          <w:tcPr>
            <w:tcW w:w="2001" w:type="dxa"/>
            <w:shd w:val="clear" w:color="auto" w:fill="FFFFFF"/>
            <w:vAlign w:val="bottom"/>
          </w:tcPr>
          <w:p w14:paraId="5FD9FB3A" w14:textId="77777777" w:rsidR="001E02DE" w:rsidRPr="009C0BEB" w:rsidRDefault="001E02DE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002" w:type="dxa"/>
            <w:shd w:val="clear" w:color="auto" w:fill="FFFFFF"/>
            <w:vAlign w:val="bottom"/>
          </w:tcPr>
          <w:p w14:paraId="4887CB4B" w14:textId="77777777" w:rsidR="001E02DE" w:rsidRPr="009C0BEB" w:rsidRDefault="001E02DE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E713A6">
              <w:rPr>
                <w:rFonts w:ascii="Cambria" w:hAnsi="Cambria"/>
                <w:sz w:val="22"/>
                <w:szCs w:val="22"/>
              </w:rPr>
              <w:t>½</w:t>
            </w:r>
            <w:r w:rsidRPr="009C0BEB">
              <w:rPr>
                <w:rFonts w:ascii="Lato" w:hAnsi="Lato"/>
                <w:sz w:val="22"/>
                <w:szCs w:val="22"/>
              </w:rPr>
              <w:t xml:space="preserve"> cup</w:t>
            </w:r>
          </w:p>
        </w:tc>
        <w:tc>
          <w:tcPr>
            <w:tcW w:w="2002" w:type="dxa"/>
            <w:shd w:val="clear" w:color="auto" w:fill="FFFFFF"/>
            <w:vAlign w:val="bottom"/>
          </w:tcPr>
          <w:p w14:paraId="1C8ED351" w14:textId="77777777" w:rsidR="001E02DE" w:rsidRPr="009C0BEB" w:rsidRDefault="001E02DE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FFFFFF"/>
            <w:vAlign w:val="bottom"/>
          </w:tcPr>
          <w:p w14:paraId="2E4D8073" w14:textId="77777777" w:rsidR="001E02DE" w:rsidRPr="009C0BEB" w:rsidRDefault="001E02DE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002" w:type="dxa"/>
            <w:shd w:val="clear" w:color="auto" w:fill="FFFFFF"/>
            <w:vAlign w:val="bottom"/>
          </w:tcPr>
          <w:p w14:paraId="6E459431" w14:textId="77777777" w:rsidR="001E02DE" w:rsidRPr="009C0BEB" w:rsidRDefault="001E02DE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4E3E85">
              <w:rPr>
                <w:rFonts w:ascii="Cambria" w:hAnsi="Cambria" w:cs="Arial"/>
                <w:sz w:val="22"/>
                <w:szCs w:val="22"/>
              </w:rPr>
              <w:t>⅛</w:t>
            </w:r>
            <w:r w:rsidRPr="009C0BEB">
              <w:rPr>
                <w:rFonts w:ascii="Lato" w:hAnsi="Lato"/>
                <w:sz w:val="22"/>
                <w:szCs w:val="22"/>
              </w:rPr>
              <w:t xml:space="preserve"> cup</w:t>
            </w:r>
          </w:p>
        </w:tc>
        <w:tc>
          <w:tcPr>
            <w:tcW w:w="2002" w:type="dxa"/>
            <w:shd w:val="clear" w:color="auto" w:fill="F2F2F2"/>
            <w:vAlign w:val="bottom"/>
          </w:tcPr>
          <w:p w14:paraId="7E530286" w14:textId="77777777" w:rsidR="001E02DE" w:rsidRPr="009C0BEB" w:rsidRDefault="001E02DE" w:rsidP="001E02DE">
            <w:pPr>
              <w:rPr>
                <w:rFonts w:ascii="Lato" w:hAnsi="Lato"/>
                <w:sz w:val="22"/>
                <w:szCs w:val="22"/>
              </w:rPr>
            </w:pPr>
            <w:r w:rsidRPr="004E3E85">
              <w:rPr>
                <w:rFonts w:ascii="Cambria" w:hAnsi="Cambria" w:cs="Arial"/>
                <w:sz w:val="22"/>
                <w:szCs w:val="22"/>
              </w:rPr>
              <w:t>⅝</w:t>
            </w:r>
            <w:r w:rsidRPr="009C0BEB">
              <w:rPr>
                <w:rFonts w:ascii="Lato" w:hAnsi="Lato"/>
                <w:sz w:val="22"/>
                <w:szCs w:val="22"/>
              </w:rPr>
              <w:t xml:space="preserve"> cup</w:t>
            </w:r>
          </w:p>
        </w:tc>
      </w:tr>
      <w:tr w:rsidR="00532497" w:rsidRPr="004601FC" w14:paraId="13ED366F" w14:textId="77777777" w:rsidTr="00CD43CE">
        <w:trPr>
          <w:trHeight w:val="432"/>
        </w:trPr>
        <w:tc>
          <w:tcPr>
            <w:tcW w:w="303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4FF83C7" w14:textId="77777777" w:rsidR="001E02DE" w:rsidRPr="009C0BEB" w:rsidRDefault="001E02DE" w:rsidP="00CD43CE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Starchy</w:t>
            </w:r>
          </w:p>
          <w:p w14:paraId="696F5470" w14:textId="77777777" w:rsidR="001E02DE" w:rsidRPr="009C0BEB" w:rsidRDefault="001E02DE" w:rsidP="00CD43CE">
            <w:pPr>
              <w:pStyle w:val="ListParagraph"/>
              <w:rPr>
                <w:rFonts w:ascii="Lato" w:hAnsi="Lato"/>
                <w:sz w:val="22"/>
                <w:szCs w:val="22"/>
              </w:rPr>
            </w:pPr>
            <w:r w:rsidRPr="00511B5D">
              <w:rPr>
                <w:rFonts w:ascii="Cambria" w:hAnsi="Cambria"/>
                <w:sz w:val="22"/>
                <w:szCs w:val="22"/>
              </w:rPr>
              <w:t>½</w:t>
            </w:r>
            <w:r w:rsidRPr="009C0BEB">
              <w:rPr>
                <w:rFonts w:ascii="Lato" w:hAnsi="Lato"/>
                <w:sz w:val="22"/>
                <w:szCs w:val="22"/>
              </w:rPr>
              <w:t xml:space="preserve"> cup weekly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F074326" w14:textId="77777777" w:rsidR="001E02DE" w:rsidRPr="009C0BEB" w:rsidRDefault="001E02DE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4A7E951" w14:textId="77777777" w:rsidR="001E02DE" w:rsidRPr="009C0BEB" w:rsidRDefault="001E02DE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8AE7A1B" w14:textId="77777777" w:rsidR="001E02DE" w:rsidRPr="009C0BEB" w:rsidRDefault="001E02DE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88F21B2" w14:textId="77777777" w:rsidR="001E02DE" w:rsidRPr="009C0BEB" w:rsidRDefault="001E02DE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E713A6">
              <w:rPr>
                <w:rFonts w:ascii="Cambria" w:hAnsi="Cambria"/>
                <w:sz w:val="22"/>
                <w:szCs w:val="22"/>
              </w:rPr>
              <w:t>½</w:t>
            </w:r>
            <w:r w:rsidRPr="009C0BEB">
              <w:rPr>
                <w:rFonts w:ascii="Lato" w:hAnsi="Lato"/>
                <w:sz w:val="22"/>
                <w:szCs w:val="22"/>
              </w:rPr>
              <w:t xml:space="preserve"> cup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60C72DE" w14:textId="77777777" w:rsidR="001E02DE" w:rsidRPr="009C0BEB" w:rsidRDefault="001E02DE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4E3E85">
              <w:rPr>
                <w:rFonts w:ascii="Cambria" w:hAnsi="Cambria"/>
                <w:sz w:val="22"/>
                <w:szCs w:val="22"/>
              </w:rPr>
              <w:t>½</w:t>
            </w:r>
            <w:r w:rsidRPr="009C0BEB">
              <w:rPr>
                <w:rFonts w:ascii="Lato" w:hAnsi="Lato"/>
                <w:sz w:val="22"/>
                <w:szCs w:val="22"/>
              </w:rPr>
              <w:t xml:space="preserve"> cup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669F9A3E" w14:textId="77777777" w:rsidR="001E02DE" w:rsidRPr="009C0BEB" w:rsidRDefault="001E02DE" w:rsidP="001E02DE">
            <w:pPr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1 cup</w:t>
            </w:r>
          </w:p>
        </w:tc>
      </w:tr>
      <w:tr w:rsidR="00532497" w:rsidRPr="004601FC" w14:paraId="12625391" w14:textId="77777777" w:rsidTr="0057385C">
        <w:tc>
          <w:tcPr>
            <w:tcW w:w="3038" w:type="dxa"/>
            <w:shd w:val="clear" w:color="auto" w:fill="FFFFFF"/>
          </w:tcPr>
          <w:p w14:paraId="0E4E081C" w14:textId="77777777" w:rsidR="001E02DE" w:rsidRPr="009C0BEB" w:rsidRDefault="001E02DE" w:rsidP="001E02DE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Other</w:t>
            </w:r>
          </w:p>
          <w:p w14:paraId="6299CE18" w14:textId="77777777" w:rsidR="001E02DE" w:rsidRPr="009C0BEB" w:rsidRDefault="001E02DE" w:rsidP="001E02DE">
            <w:pPr>
              <w:pStyle w:val="ListParagraph"/>
              <w:rPr>
                <w:rFonts w:ascii="Lato" w:hAnsi="Lato"/>
                <w:sz w:val="22"/>
                <w:szCs w:val="22"/>
              </w:rPr>
            </w:pPr>
            <w:r w:rsidRPr="00511B5D">
              <w:rPr>
                <w:rFonts w:ascii="Cambria" w:hAnsi="Cambria"/>
                <w:sz w:val="22"/>
                <w:szCs w:val="22"/>
              </w:rPr>
              <w:t>¾</w:t>
            </w:r>
            <w:r w:rsidRPr="009C0BEB">
              <w:rPr>
                <w:rFonts w:ascii="Lato" w:hAnsi="Lato"/>
                <w:sz w:val="22"/>
                <w:szCs w:val="22"/>
              </w:rPr>
              <w:t xml:space="preserve"> cup weekly</w:t>
            </w:r>
          </w:p>
        </w:tc>
        <w:tc>
          <w:tcPr>
            <w:tcW w:w="2001" w:type="dxa"/>
            <w:shd w:val="clear" w:color="auto" w:fill="FFFFFF"/>
            <w:vAlign w:val="bottom"/>
          </w:tcPr>
          <w:p w14:paraId="41846A33" w14:textId="77777777" w:rsidR="001E02DE" w:rsidRPr="009C0BEB" w:rsidRDefault="001E02DE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511B5D">
              <w:rPr>
                <w:rFonts w:ascii="Cambria" w:hAnsi="Cambria"/>
                <w:sz w:val="22"/>
                <w:szCs w:val="22"/>
              </w:rPr>
              <w:t>¼</w:t>
            </w:r>
            <w:r w:rsidRPr="009C0BEB">
              <w:rPr>
                <w:rFonts w:ascii="Lato" w:hAnsi="Lato"/>
                <w:sz w:val="22"/>
                <w:szCs w:val="22"/>
              </w:rPr>
              <w:t xml:space="preserve"> cup</w:t>
            </w:r>
          </w:p>
        </w:tc>
        <w:tc>
          <w:tcPr>
            <w:tcW w:w="2002" w:type="dxa"/>
            <w:shd w:val="clear" w:color="auto" w:fill="FFFFFF"/>
            <w:vAlign w:val="bottom"/>
          </w:tcPr>
          <w:p w14:paraId="0FEB0D8F" w14:textId="77777777" w:rsidR="001E02DE" w:rsidRPr="009C0BEB" w:rsidRDefault="001E02DE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E713A6">
              <w:rPr>
                <w:rFonts w:ascii="Cambria" w:hAnsi="Cambria" w:cs="Arial"/>
                <w:sz w:val="22"/>
                <w:szCs w:val="22"/>
              </w:rPr>
              <w:t>⅛</w:t>
            </w:r>
            <w:r w:rsidRPr="009C0BEB">
              <w:rPr>
                <w:rFonts w:ascii="Lato" w:hAnsi="Lato"/>
                <w:sz w:val="22"/>
                <w:szCs w:val="22"/>
              </w:rPr>
              <w:t xml:space="preserve"> cup</w:t>
            </w:r>
          </w:p>
        </w:tc>
        <w:tc>
          <w:tcPr>
            <w:tcW w:w="2002" w:type="dxa"/>
            <w:shd w:val="clear" w:color="auto" w:fill="FFFFFF"/>
            <w:vAlign w:val="bottom"/>
          </w:tcPr>
          <w:p w14:paraId="4773D10F" w14:textId="77777777" w:rsidR="001E02DE" w:rsidRPr="009C0BEB" w:rsidRDefault="001E02DE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E713A6">
              <w:rPr>
                <w:rFonts w:ascii="Cambria" w:hAnsi="Cambria"/>
                <w:sz w:val="22"/>
                <w:szCs w:val="22"/>
              </w:rPr>
              <w:t>½</w:t>
            </w:r>
            <w:r w:rsidRPr="009C0BEB">
              <w:rPr>
                <w:rFonts w:ascii="Lato" w:hAnsi="Lato"/>
                <w:sz w:val="22"/>
                <w:szCs w:val="22"/>
              </w:rPr>
              <w:t xml:space="preserve"> cup</w:t>
            </w:r>
          </w:p>
        </w:tc>
        <w:tc>
          <w:tcPr>
            <w:tcW w:w="2001" w:type="dxa"/>
            <w:shd w:val="clear" w:color="auto" w:fill="FFFFFF"/>
            <w:vAlign w:val="bottom"/>
          </w:tcPr>
          <w:p w14:paraId="4128096F" w14:textId="77777777" w:rsidR="001E02DE" w:rsidRPr="009C0BEB" w:rsidRDefault="001E02DE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E713A6">
              <w:rPr>
                <w:rFonts w:ascii="Cambria" w:hAnsi="Cambria"/>
                <w:sz w:val="22"/>
                <w:szCs w:val="22"/>
              </w:rPr>
              <w:t>½</w:t>
            </w:r>
            <w:r w:rsidRPr="009C0BEB">
              <w:rPr>
                <w:rFonts w:ascii="Lato" w:hAnsi="Lato"/>
                <w:sz w:val="22"/>
                <w:szCs w:val="22"/>
              </w:rPr>
              <w:t xml:space="preserve"> cup</w:t>
            </w:r>
          </w:p>
        </w:tc>
        <w:tc>
          <w:tcPr>
            <w:tcW w:w="2002" w:type="dxa"/>
            <w:shd w:val="clear" w:color="auto" w:fill="FFFFFF"/>
            <w:vAlign w:val="bottom"/>
          </w:tcPr>
          <w:p w14:paraId="37FED120" w14:textId="77777777" w:rsidR="001E02DE" w:rsidRPr="009C0BEB" w:rsidRDefault="001E02DE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4E3E85">
              <w:rPr>
                <w:rFonts w:ascii="Cambria" w:hAnsi="Cambria"/>
                <w:sz w:val="22"/>
                <w:szCs w:val="22"/>
              </w:rPr>
              <w:t>¼</w:t>
            </w:r>
            <w:r w:rsidRPr="009C0BEB">
              <w:rPr>
                <w:rFonts w:ascii="Lato" w:hAnsi="Lato"/>
                <w:sz w:val="22"/>
                <w:szCs w:val="22"/>
              </w:rPr>
              <w:t xml:space="preserve"> cup</w:t>
            </w:r>
          </w:p>
        </w:tc>
        <w:tc>
          <w:tcPr>
            <w:tcW w:w="2002" w:type="dxa"/>
            <w:shd w:val="clear" w:color="auto" w:fill="F2F2F2"/>
            <w:vAlign w:val="bottom"/>
          </w:tcPr>
          <w:p w14:paraId="45A97E62" w14:textId="140AC0BE" w:rsidR="001E02DE" w:rsidRPr="009C0BEB" w:rsidRDefault="001E02DE" w:rsidP="001E02DE">
            <w:pPr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1</w:t>
            </w:r>
            <w:r w:rsidRPr="004E3E85">
              <w:rPr>
                <w:rFonts w:ascii="Cambria" w:hAnsi="Cambria" w:cs="Arial"/>
                <w:sz w:val="22"/>
                <w:szCs w:val="22"/>
              </w:rPr>
              <w:t>⅝</w:t>
            </w:r>
            <w:r w:rsidRPr="009C0BEB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9C0BEB">
              <w:rPr>
                <w:rFonts w:ascii="Lato" w:hAnsi="Lato"/>
                <w:sz w:val="22"/>
                <w:szCs w:val="22"/>
              </w:rPr>
              <w:t>cup</w:t>
            </w:r>
            <w:r w:rsidR="009C0BEB">
              <w:rPr>
                <w:rFonts w:ascii="Lato" w:hAnsi="Lato"/>
                <w:sz w:val="22"/>
                <w:szCs w:val="22"/>
              </w:rPr>
              <w:t>s</w:t>
            </w:r>
          </w:p>
        </w:tc>
      </w:tr>
      <w:tr w:rsidR="00532497" w:rsidRPr="004601FC" w14:paraId="705FD3BC" w14:textId="77777777" w:rsidTr="0057385C">
        <w:tc>
          <w:tcPr>
            <w:tcW w:w="3038" w:type="dxa"/>
          </w:tcPr>
          <w:p w14:paraId="612C8C9C" w14:textId="77777777" w:rsidR="001E02DE" w:rsidRPr="009C0BEB" w:rsidRDefault="001E02DE" w:rsidP="001E02DE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Additional Vegetable to reach total</w:t>
            </w:r>
          </w:p>
          <w:p w14:paraId="051B1996" w14:textId="7B15A0B1" w:rsidR="001E02DE" w:rsidRPr="009C0BEB" w:rsidRDefault="001E02DE" w:rsidP="001E02DE">
            <w:pPr>
              <w:pStyle w:val="ListParagraph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1</w:t>
            </w:r>
            <w:r w:rsidRPr="00511B5D">
              <w:rPr>
                <w:rFonts w:ascii="Cambria" w:hAnsi="Cambria"/>
                <w:sz w:val="22"/>
                <w:szCs w:val="22"/>
              </w:rPr>
              <w:t>½</w:t>
            </w:r>
            <w:r w:rsidRPr="009C0BEB">
              <w:rPr>
                <w:rFonts w:ascii="Lato" w:hAnsi="Lato"/>
                <w:sz w:val="22"/>
                <w:szCs w:val="22"/>
              </w:rPr>
              <w:t xml:space="preserve"> cup weekly</w:t>
            </w:r>
          </w:p>
        </w:tc>
        <w:tc>
          <w:tcPr>
            <w:tcW w:w="2001" w:type="dxa"/>
            <w:vAlign w:val="bottom"/>
          </w:tcPr>
          <w:p w14:paraId="7BB14BF5" w14:textId="77777777" w:rsidR="001E02DE" w:rsidRPr="009C0BEB" w:rsidRDefault="001E02DE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511B5D">
              <w:rPr>
                <w:rFonts w:ascii="Cambria" w:hAnsi="Cambria" w:cs="Arial"/>
                <w:sz w:val="22"/>
                <w:szCs w:val="22"/>
              </w:rPr>
              <w:t>⅛</w:t>
            </w:r>
            <w:r w:rsidRPr="009C0BEB">
              <w:rPr>
                <w:rFonts w:ascii="Lato" w:hAnsi="Lato"/>
                <w:sz w:val="22"/>
                <w:szCs w:val="22"/>
              </w:rPr>
              <w:t xml:space="preserve"> cup</w:t>
            </w:r>
          </w:p>
        </w:tc>
        <w:tc>
          <w:tcPr>
            <w:tcW w:w="2002" w:type="dxa"/>
            <w:vAlign w:val="bottom"/>
          </w:tcPr>
          <w:p w14:paraId="5BBBE63F" w14:textId="77777777" w:rsidR="001E02DE" w:rsidRPr="009C0BEB" w:rsidRDefault="001E02DE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E713A6">
              <w:rPr>
                <w:rFonts w:ascii="Cambria" w:hAnsi="Cambria" w:cs="Arial"/>
                <w:sz w:val="22"/>
                <w:szCs w:val="22"/>
              </w:rPr>
              <w:t>½</w:t>
            </w:r>
            <w:r w:rsidRPr="009C0BEB">
              <w:rPr>
                <w:rFonts w:ascii="Lato" w:hAnsi="Lato" w:cs="Arial"/>
                <w:sz w:val="22"/>
                <w:szCs w:val="22"/>
              </w:rPr>
              <w:t xml:space="preserve"> cup</w:t>
            </w:r>
          </w:p>
        </w:tc>
        <w:tc>
          <w:tcPr>
            <w:tcW w:w="2002" w:type="dxa"/>
            <w:vAlign w:val="bottom"/>
          </w:tcPr>
          <w:p w14:paraId="527CDC9F" w14:textId="77777777" w:rsidR="001E02DE" w:rsidRPr="009C0BEB" w:rsidRDefault="001E02DE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E713A6">
              <w:rPr>
                <w:rFonts w:ascii="Cambria" w:hAnsi="Cambria" w:cs="Arial"/>
                <w:sz w:val="22"/>
                <w:szCs w:val="22"/>
              </w:rPr>
              <w:t>⅛</w:t>
            </w:r>
            <w:r w:rsidRPr="009C0BEB">
              <w:rPr>
                <w:rFonts w:ascii="Lato" w:hAnsi="Lato"/>
                <w:sz w:val="22"/>
                <w:szCs w:val="22"/>
              </w:rPr>
              <w:t xml:space="preserve"> cup</w:t>
            </w:r>
          </w:p>
        </w:tc>
        <w:tc>
          <w:tcPr>
            <w:tcW w:w="2001" w:type="dxa"/>
            <w:vAlign w:val="bottom"/>
          </w:tcPr>
          <w:p w14:paraId="1B28A285" w14:textId="77777777" w:rsidR="001E02DE" w:rsidRPr="009C0BEB" w:rsidRDefault="001E02DE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002" w:type="dxa"/>
            <w:vAlign w:val="bottom"/>
          </w:tcPr>
          <w:p w14:paraId="00EF8B3B" w14:textId="77777777" w:rsidR="001E02DE" w:rsidRPr="009C0BEB" w:rsidRDefault="001E02DE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4E3E85">
              <w:rPr>
                <w:rFonts w:ascii="Cambria" w:hAnsi="Cambria"/>
                <w:sz w:val="22"/>
                <w:szCs w:val="22"/>
              </w:rPr>
              <w:t>¼</w:t>
            </w:r>
            <w:r w:rsidRPr="009C0BEB">
              <w:rPr>
                <w:rFonts w:ascii="Lato" w:hAnsi="Lato"/>
                <w:sz w:val="22"/>
                <w:szCs w:val="22"/>
              </w:rPr>
              <w:t xml:space="preserve"> cup</w:t>
            </w:r>
          </w:p>
        </w:tc>
        <w:tc>
          <w:tcPr>
            <w:tcW w:w="2002" w:type="dxa"/>
            <w:shd w:val="clear" w:color="auto" w:fill="F2F2F2"/>
            <w:vAlign w:val="bottom"/>
          </w:tcPr>
          <w:p w14:paraId="00BD11C8" w14:textId="77777777" w:rsidR="001E02DE" w:rsidRPr="009C0BEB" w:rsidRDefault="001E02DE" w:rsidP="001E02DE">
            <w:pPr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1 cup</w:t>
            </w:r>
          </w:p>
        </w:tc>
      </w:tr>
      <w:tr w:rsidR="00532497" w:rsidRPr="004601FC" w14:paraId="264F31DB" w14:textId="77777777" w:rsidTr="003F094A">
        <w:trPr>
          <w:trHeight w:val="1152"/>
        </w:trPr>
        <w:tc>
          <w:tcPr>
            <w:tcW w:w="3038" w:type="dxa"/>
            <w:tcBorders>
              <w:bottom w:val="single" w:sz="4" w:space="0" w:color="auto"/>
            </w:tcBorders>
            <w:vAlign w:val="bottom"/>
          </w:tcPr>
          <w:p w14:paraId="274AD3D6" w14:textId="77777777" w:rsidR="007975FD" w:rsidRPr="009C0BEB" w:rsidRDefault="007975FD" w:rsidP="003F094A">
            <w:pPr>
              <w:spacing w:before="120"/>
              <w:rPr>
                <w:rFonts w:ascii="Lato" w:hAnsi="Lato"/>
                <w:b/>
                <w:sz w:val="22"/>
                <w:szCs w:val="22"/>
              </w:rPr>
            </w:pPr>
            <w:r w:rsidRPr="009C0BEB">
              <w:rPr>
                <w:rFonts w:ascii="Lato" w:hAnsi="Lato"/>
                <w:b/>
                <w:sz w:val="22"/>
                <w:szCs w:val="22"/>
              </w:rPr>
              <w:lastRenderedPageBreak/>
              <w:t>Grains (whole grain-rich):</w:t>
            </w:r>
          </w:p>
          <w:p w14:paraId="7CAD7FB2" w14:textId="13B12697" w:rsidR="000765F1" w:rsidRPr="009C0BEB" w:rsidRDefault="000765F1" w:rsidP="003F094A">
            <w:pPr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2 o</w:t>
            </w:r>
            <w:r w:rsidR="003F094A">
              <w:rPr>
                <w:rFonts w:ascii="Lato" w:hAnsi="Lato"/>
                <w:sz w:val="22"/>
                <w:szCs w:val="22"/>
              </w:rPr>
              <w:t>z q</w:t>
            </w:r>
            <w:r w:rsidRPr="009C0BEB">
              <w:rPr>
                <w:rFonts w:ascii="Lato" w:hAnsi="Lato"/>
                <w:sz w:val="22"/>
                <w:szCs w:val="22"/>
              </w:rPr>
              <w:t xml:space="preserve"> daily minimum</w:t>
            </w:r>
          </w:p>
          <w:p w14:paraId="182F6891" w14:textId="00B1DC54" w:rsidR="007975FD" w:rsidRPr="009C0BEB" w:rsidRDefault="000765F1" w:rsidP="003F094A">
            <w:pPr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≥ 10 o</w:t>
            </w:r>
            <w:r w:rsidR="003F094A">
              <w:rPr>
                <w:rFonts w:ascii="Lato" w:hAnsi="Lato"/>
                <w:sz w:val="22"/>
                <w:szCs w:val="22"/>
              </w:rPr>
              <w:t xml:space="preserve">z eq </w:t>
            </w:r>
            <w:r w:rsidRPr="009C0BEB">
              <w:rPr>
                <w:rFonts w:ascii="Lato" w:hAnsi="Lato"/>
                <w:sz w:val="22"/>
                <w:szCs w:val="22"/>
              </w:rPr>
              <w:t>weekly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vAlign w:val="bottom"/>
          </w:tcPr>
          <w:p w14:paraId="6DCB4D27" w14:textId="72ECF4CC" w:rsidR="007975FD" w:rsidRPr="009C0BEB" w:rsidRDefault="007975FD" w:rsidP="003F094A">
            <w:pPr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  <w:r w:rsidRPr="009C0BEB">
              <w:rPr>
                <w:rFonts w:ascii="Lato" w:hAnsi="Lato"/>
                <w:b/>
                <w:bCs/>
                <w:sz w:val="22"/>
                <w:szCs w:val="22"/>
              </w:rPr>
              <w:t xml:space="preserve">Cornbread </w:t>
            </w:r>
            <w:r w:rsidR="00BC5813" w:rsidRPr="009C0BEB">
              <w:rPr>
                <w:rFonts w:ascii="Lato" w:hAnsi="Lato"/>
                <w:b/>
                <w:bCs/>
                <w:sz w:val="22"/>
                <w:szCs w:val="22"/>
              </w:rPr>
              <w:t>Square</w:t>
            </w:r>
            <w:r w:rsidR="00511B5D">
              <w:rPr>
                <w:rFonts w:ascii="Lato" w:hAnsi="Lato"/>
                <w:b/>
                <w:bCs/>
                <w:sz w:val="22"/>
                <w:szCs w:val="22"/>
              </w:rPr>
              <w:t xml:space="preserve">s </w:t>
            </w:r>
            <w:r w:rsidR="00511B5D" w:rsidRPr="00511B5D">
              <w:rPr>
                <w:rFonts w:ascii="Lato" w:hAnsi="Lato"/>
                <w:sz w:val="22"/>
                <w:szCs w:val="22"/>
              </w:rPr>
              <w:t>(2)</w:t>
            </w:r>
          </w:p>
          <w:p w14:paraId="2B5BC023" w14:textId="55477BD7" w:rsidR="007975FD" w:rsidRPr="009C0BEB" w:rsidRDefault="007975FD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 xml:space="preserve">= </w:t>
            </w:r>
            <w:r w:rsidR="000765F1" w:rsidRPr="009C0BEB">
              <w:rPr>
                <w:rFonts w:ascii="Lato" w:hAnsi="Lato"/>
                <w:sz w:val="22"/>
                <w:szCs w:val="22"/>
              </w:rPr>
              <w:t>2</w:t>
            </w:r>
            <w:r w:rsidR="009C0BEB">
              <w:rPr>
                <w:rFonts w:ascii="Lato" w:hAnsi="Lato"/>
                <w:sz w:val="22"/>
                <w:szCs w:val="22"/>
              </w:rPr>
              <w:t>.0</w:t>
            </w:r>
            <w:r w:rsidRPr="009C0BEB">
              <w:rPr>
                <w:rFonts w:ascii="Lato" w:hAnsi="Lato"/>
                <w:sz w:val="22"/>
                <w:szCs w:val="22"/>
              </w:rPr>
              <w:t xml:space="preserve"> oz eq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vAlign w:val="bottom"/>
          </w:tcPr>
          <w:p w14:paraId="2D76AF3E" w14:textId="01D10B5A" w:rsidR="009F73B4" w:rsidRDefault="007975FD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Pasta</w:t>
            </w:r>
            <w:r w:rsidR="00157302" w:rsidRPr="009C0BEB">
              <w:rPr>
                <w:rFonts w:ascii="Lato" w:hAnsi="Lato"/>
                <w:sz w:val="22"/>
                <w:szCs w:val="22"/>
              </w:rPr>
              <w:t xml:space="preserve"> </w:t>
            </w:r>
            <w:r w:rsidR="009F73B4">
              <w:rPr>
                <w:rFonts w:ascii="Lato" w:hAnsi="Lato"/>
                <w:sz w:val="22"/>
                <w:szCs w:val="22"/>
              </w:rPr>
              <w:t>(salad)</w:t>
            </w:r>
          </w:p>
          <w:p w14:paraId="79E6D900" w14:textId="6A3BFD37" w:rsidR="007975FD" w:rsidRPr="009C0BEB" w:rsidRDefault="007975FD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 xml:space="preserve">Tortilla </w:t>
            </w:r>
            <w:r w:rsidR="009F73B4">
              <w:rPr>
                <w:rFonts w:ascii="Lato" w:hAnsi="Lato"/>
                <w:sz w:val="22"/>
                <w:szCs w:val="22"/>
              </w:rPr>
              <w:t>(fajita)</w:t>
            </w:r>
          </w:p>
          <w:p w14:paraId="281FD07C" w14:textId="2D9717F9" w:rsidR="007975FD" w:rsidRPr="009C0BEB" w:rsidRDefault="00317B6F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 xml:space="preserve">= </w:t>
            </w:r>
            <w:r w:rsidR="007975FD" w:rsidRPr="009C0BEB">
              <w:rPr>
                <w:rFonts w:ascii="Lato" w:hAnsi="Lato"/>
                <w:sz w:val="22"/>
                <w:szCs w:val="22"/>
              </w:rPr>
              <w:t>2.</w:t>
            </w:r>
            <w:r w:rsidR="00385A86" w:rsidRPr="009C0BEB">
              <w:rPr>
                <w:rFonts w:ascii="Lato" w:hAnsi="Lato"/>
                <w:sz w:val="22"/>
                <w:szCs w:val="22"/>
              </w:rPr>
              <w:t>5</w:t>
            </w:r>
            <w:r w:rsidR="007975FD" w:rsidRPr="009C0BEB">
              <w:rPr>
                <w:rFonts w:ascii="Lato" w:hAnsi="Lato"/>
                <w:sz w:val="22"/>
                <w:szCs w:val="22"/>
              </w:rPr>
              <w:t xml:space="preserve"> oz eq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vAlign w:val="bottom"/>
          </w:tcPr>
          <w:p w14:paraId="678DE5B5" w14:textId="49A174B8" w:rsidR="00BC5813" w:rsidRPr="009C0BEB" w:rsidRDefault="007975FD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 xml:space="preserve">Brown </w:t>
            </w:r>
            <w:r w:rsidR="00511B5D">
              <w:rPr>
                <w:rFonts w:ascii="Lato" w:hAnsi="Lato"/>
                <w:sz w:val="22"/>
                <w:szCs w:val="22"/>
              </w:rPr>
              <w:t>r</w:t>
            </w:r>
            <w:r w:rsidRPr="009C0BEB">
              <w:rPr>
                <w:rFonts w:ascii="Lato" w:hAnsi="Lato"/>
                <w:sz w:val="22"/>
                <w:szCs w:val="22"/>
              </w:rPr>
              <w:t>ice</w:t>
            </w:r>
          </w:p>
          <w:p w14:paraId="49B24797" w14:textId="77777777" w:rsidR="007975FD" w:rsidRPr="009C0BEB" w:rsidRDefault="0085498B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(1 cup)</w:t>
            </w:r>
          </w:p>
          <w:p w14:paraId="577148D7" w14:textId="6BA5CEC2" w:rsidR="007975FD" w:rsidRPr="009C0BEB" w:rsidRDefault="007975FD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=</w:t>
            </w:r>
            <w:r w:rsidR="00317B6F" w:rsidRPr="009C0BEB">
              <w:rPr>
                <w:rFonts w:ascii="Lato" w:hAnsi="Lato"/>
                <w:sz w:val="22"/>
                <w:szCs w:val="22"/>
              </w:rPr>
              <w:t xml:space="preserve"> </w:t>
            </w:r>
            <w:r w:rsidR="000765F1" w:rsidRPr="009C0BEB">
              <w:rPr>
                <w:rFonts w:ascii="Lato" w:hAnsi="Lato"/>
                <w:sz w:val="22"/>
                <w:szCs w:val="22"/>
              </w:rPr>
              <w:t>2</w:t>
            </w:r>
            <w:r w:rsidR="009C0BEB">
              <w:rPr>
                <w:rFonts w:ascii="Lato" w:hAnsi="Lato"/>
                <w:sz w:val="22"/>
                <w:szCs w:val="22"/>
              </w:rPr>
              <w:t>.0</w:t>
            </w:r>
            <w:r w:rsidRPr="009C0BEB">
              <w:rPr>
                <w:rFonts w:ascii="Lato" w:hAnsi="Lato"/>
                <w:sz w:val="22"/>
                <w:szCs w:val="22"/>
              </w:rPr>
              <w:t xml:space="preserve"> oz eq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vAlign w:val="bottom"/>
          </w:tcPr>
          <w:p w14:paraId="2F940F0A" w14:textId="6FE19E61" w:rsidR="007975FD" w:rsidRPr="009C0BEB" w:rsidRDefault="009F73B4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Pasta (spaghetti)</w:t>
            </w:r>
            <w:r w:rsidR="002645C9" w:rsidRPr="009C0BEB">
              <w:rPr>
                <w:rFonts w:ascii="Lato" w:hAnsi="Lato"/>
                <w:sz w:val="22"/>
                <w:szCs w:val="22"/>
              </w:rPr>
              <w:t xml:space="preserve"> Garlic </w:t>
            </w:r>
            <w:r w:rsidR="00511B5D">
              <w:rPr>
                <w:rFonts w:ascii="Lato" w:hAnsi="Lato"/>
                <w:sz w:val="22"/>
                <w:szCs w:val="22"/>
              </w:rPr>
              <w:t>b</w:t>
            </w:r>
            <w:r w:rsidR="00B9516E" w:rsidRPr="009C0BEB">
              <w:rPr>
                <w:rFonts w:ascii="Lato" w:hAnsi="Lato"/>
                <w:sz w:val="22"/>
                <w:szCs w:val="22"/>
              </w:rPr>
              <w:t>read</w:t>
            </w:r>
            <w:r>
              <w:rPr>
                <w:rFonts w:ascii="Lato" w:hAnsi="Lato"/>
                <w:sz w:val="22"/>
                <w:szCs w:val="22"/>
              </w:rPr>
              <w:t xml:space="preserve"> (1oz)</w:t>
            </w:r>
          </w:p>
          <w:p w14:paraId="5E11D097" w14:textId="52F9D9C4" w:rsidR="007975FD" w:rsidRPr="009C0BEB" w:rsidRDefault="00B9516E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 xml:space="preserve">= </w:t>
            </w:r>
            <w:r w:rsidR="00A46010" w:rsidRPr="009C0BEB">
              <w:rPr>
                <w:rFonts w:ascii="Lato" w:hAnsi="Lato"/>
                <w:sz w:val="22"/>
                <w:szCs w:val="22"/>
              </w:rPr>
              <w:t>2.5</w:t>
            </w:r>
            <w:r w:rsidR="007975FD" w:rsidRPr="009C0BEB">
              <w:rPr>
                <w:rFonts w:ascii="Lato" w:hAnsi="Lato"/>
                <w:sz w:val="22"/>
                <w:szCs w:val="22"/>
              </w:rPr>
              <w:t xml:space="preserve"> oz eq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vAlign w:val="bottom"/>
          </w:tcPr>
          <w:p w14:paraId="6C7C2883" w14:textId="74A45E18" w:rsidR="007975FD" w:rsidRPr="009C0BEB" w:rsidRDefault="009F2FC0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Hoagie roll &amp;</w:t>
            </w:r>
            <w:r w:rsidR="00511B5D">
              <w:rPr>
                <w:rFonts w:ascii="Lato" w:hAnsi="Lato"/>
                <w:sz w:val="22"/>
                <w:szCs w:val="22"/>
              </w:rPr>
              <w:t xml:space="preserve"> Chicken breading</w:t>
            </w:r>
          </w:p>
          <w:p w14:paraId="722B2CDD" w14:textId="43EA6340" w:rsidR="007975FD" w:rsidRPr="009C0BEB" w:rsidRDefault="009F2FC0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 xml:space="preserve">= </w:t>
            </w:r>
            <w:r w:rsidR="00B82188" w:rsidRPr="009C0BEB">
              <w:rPr>
                <w:rFonts w:ascii="Lato" w:hAnsi="Lato"/>
                <w:sz w:val="22"/>
                <w:szCs w:val="22"/>
              </w:rPr>
              <w:t xml:space="preserve">2.5 </w:t>
            </w:r>
            <w:r w:rsidR="007975FD" w:rsidRPr="009C0BEB">
              <w:rPr>
                <w:rFonts w:ascii="Lato" w:hAnsi="Lato"/>
                <w:sz w:val="22"/>
                <w:szCs w:val="22"/>
              </w:rPr>
              <w:t>oz eq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7D64FD1D" w14:textId="11EE5EA7" w:rsidR="007975FD" w:rsidRPr="009C0BEB" w:rsidRDefault="000765F1" w:rsidP="0057385C">
            <w:pPr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11</w:t>
            </w:r>
            <w:r w:rsidR="007975FD" w:rsidRPr="009C0BEB">
              <w:rPr>
                <w:rFonts w:ascii="Lato" w:hAnsi="Lato"/>
                <w:sz w:val="22"/>
                <w:szCs w:val="22"/>
              </w:rPr>
              <w:t>.</w:t>
            </w:r>
            <w:r w:rsidR="00BC5813" w:rsidRPr="009C0BEB">
              <w:rPr>
                <w:rFonts w:ascii="Lato" w:hAnsi="Lato"/>
                <w:sz w:val="22"/>
                <w:szCs w:val="22"/>
              </w:rPr>
              <w:t>5</w:t>
            </w:r>
            <w:r w:rsidR="007975FD" w:rsidRPr="009C0BEB">
              <w:rPr>
                <w:rFonts w:ascii="Lato" w:hAnsi="Lato"/>
                <w:sz w:val="22"/>
                <w:szCs w:val="22"/>
              </w:rPr>
              <w:t xml:space="preserve"> oz eq</w:t>
            </w:r>
          </w:p>
        </w:tc>
      </w:tr>
      <w:tr w:rsidR="00532497" w:rsidRPr="004601FC" w14:paraId="57195EB5" w14:textId="77777777" w:rsidTr="00EF604C">
        <w:tc>
          <w:tcPr>
            <w:tcW w:w="3038" w:type="dxa"/>
          </w:tcPr>
          <w:p w14:paraId="47385CD3" w14:textId="77777777" w:rsidR="00226136" w:rsidRPr="009C0BEB" w:rsidRDefault="00226136" w:rsidP="00D341CB">
            <w:pPr>
              <w:rPr>
                <w:rFonts w:ascii="Lato" w:hAnsi="Lato"/>
                <w:b/>
                <w:sz w:val="22"/>
                <w:szCs w:val="22"/>
              </w:rPr>
            </w:pPr>
            <w:r w:rsidRPr="009C0BEB">
              <w:rPr>
                <w:rFonts w:ascii="Lato" w:hAnsi="Lato"/>
                <w:b/>
                <w:sz w:val="22"/>
                <w:szCs w:val="22"/>
              </w:rPr>
              <w:t>Milk:</w:t>
            </w:r>
          </w:p>
          <w:p w14:paraId="3EF02B32" w14:textId="4B5C142E" w:rsidR="00226136" w:rsidRPr="009C0BEB" w:rsidRDefault="00226136" w:rsidP="00D341CB">
            <w:pPr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1 cup daily</w:t>
            </w:r>
            <w:r w:rsidR="00040CC3">
              <w:rPr>
                <w:rFonts w:ascii="Lato" w:hAnsi="Lato"/>
                <w:sz w:val="22"/>
                <w:szCs w:val="22"/>
              </w:rPr>
              <w:t xml:space="preserve"> &amp; </w:t>
            </w:r>
            <w:r w:rsidRPr="009C0BEB">
              <w:rPr>
                <w:rFonts w:ascii="Lato" w:hAnsi="Lato"/>
                <w:sz w:val="22"/>
                <w:szCs w:val="22"/>
              </w:rPr>
              <w:t>5 cups weekly</w:t>
            </w:r>
          </w:p>
          <w:p w14:paraId="466A0C2E" w14:textId="267F1788" w:rsidR="00226136" w:rsidRPr="009C0BEB" w:rsidRDefault="0038254D" w:rsidP="00D341CB">
            <w:pPr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At least t</w:t>
            </w:r>
            <w:r w:rsidR="00226136" w:rsidRPr="009C0BEB">
              <w:rPr>
                <w:rFonts w:ascii="Lato" w:hAnsi="Lato"/>
                <w:sz w:val="22"/>
                <w:szCs w:val="22"/>
              </w:rPr>
              <w:t>wo varieties required</w:t>
            </w:r>
          </w:p>
        </w:tc>
        <w:tc>
          <w:tcPr>
            <w:tcW w:w="2001" w:type="dxa"/>
            <w:vAlign w:val="bottom"/>
          </w:tcPr>
          <w:p w14:paraId="6D6225DD" w14:textId="77777777" w:rsidR="00226136" w:rsidRPr="009C0BEB" w:rsidRDefault="007975FD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Half</w:t>
            </w:r>
            <w:r w:rsidR="00BC5813" w:rsidRPr="009C0BEB">
              <w:rPr>
                <w:rFonts w:ascii="Lato" w:hAnsi="Lato"/>
                <w:sz w:val="22"/>
                <w:szCs w:val="22"/>
              </w:rPr>
              <w:t>-</w:t>
            </w:r>
            <w:r w:rsidRPr="009C0BEB">
              <w:rPr>
                <w:rFonts w:ascii="Lato" w:hAnsi="Lato"/>
                <w:sz w:val="22"/>
                <w:szCs w:val="22"/>
              </w:rPr>
              <w:t xml:space="preserve">pint </w:t>
            </w:r>
            <w:r w:rsidR="00CA0EE3" w:rsidRPr="009C0BEB">
              <w:rPr>
                <w:rFonts w:ascii="Lato" w:hAnsi="Lato"/>
                <w:sz w:val="22"/>
                <w:szCs w:val="22"/>
              </w:rPr>
              <w:t>m</w:t>
            </w:r>
            <w:r w:rsidRPr="009C0BEB">
              <w:rPr>
                <w:rFonts w:ascii="Lato" w:hAnsi="Lato"/>
                <w:sz w:val="22"/>
                <w:szCs w:val="22"/>
              </w:rPr>
              <w:t>ilk</w:t>
            </w:r>
            <w:r w:rsidR="00BC5813" w:rsidRPr="009C0BEB">
              <w:rPr>
                <w:rFonts w:ascii="Lato" w:hAnsi="Lato"/>
                <w:sz w:val="22"/>
                <w:szCs w:val="22"/>
              </w:rPr>
              <w:t xml:space="preserve"> </w:t>
            </w:r>
            <w:r w:rsidRPr="009C0BEB">
              <w:rPr>
                <w:rFonts w:ascii="Lato" w:hAnsi="Lato"/>
                <w:sz w:val="22"/>
                <w:szCs w:val="22"/>
              </w:rPr>
              <w:t>choice</w:t>
            </w:r>
          </w:p>
        </w:tc>
        <w:tc>
          <w:tcPr>
            <w:tcW w:w="2002" w:type="dxa"/>
            <w:vAlign w:val="bottom"/>
          </w:tcPr>
          <w:p w14:paraId="6953715D" w14:textId="77777777" w:rsidR="00226136" w:rsidRPr="009C0BEB" w:rsidRDefault="00CA0EE3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Half-pint milk choice</w:t>
            </w:r>
          </w:p>
        </w:tc>
        <w:tc>
          <w:tcPr>
            <w:tcW w:w="2002" w:type="dxa"/>
            <w:vAlign w:val="bottom"/>
          </w:tcPr>
          <w:p w14:paraId="4130F425" w14:textId="77777777" w:rsidR="00226136" w:rsidRPr="009C0BEB" w:rsidRDefault="00CA0EE3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Half-pint milk choice</w:t>
            </w:r>
          </w:p>
        </w:tc>
        <w:tc>
          <w:tcPr>
            <w:tcW w:w="2001" w:type="dxa"/>
            <w:vAlign w:val="bottom"/>
          </w:tcPr>
          <w:p w14:paraId="0E1316D9" w14:textId="77777777" w:rsidR="00226136" w:rsidRPr="009C0BEB" w:rsidRDefault="00CA0EE3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Half-pint milk choice</w:t>
            </w:r>
          </w:p>
        </w:tc>
        <w:tc>
          <w:tcPr>
            <w:tcW w:w="2002" w:type="dxa"/>
            <w:vAlign w:val="bottom"/>
          </w:tcPr>
          <w:p w14:paraId="0D60296C" w14:textId="77777777" w:rsidR="00226136" w:rsidRPr="009C0BEB" w:rsidRDefault="00CA0EE3" w:rsidP="003F094A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Half-pint milk choice</w:t>
            </w:r>
          </w:p>
        </w:tc>
        <w:tc>
          <w:tcPr>
            <w:tcW w:w="2002" w:type="dxa"/>
            <w:shd w:val="clear" w:color="auto" w:fill="F2F2F2"/>
            <w:vAlign w:val="bottom"/>
          </w:tcPr>
          <w:p w14:paraId="3D21DC9E" w14:textId="77777777" w:rsidR="00226136" w:rsidRPr="009C0BEB" w:rsidRDefault="007975FD" w:rsidP="0057385C">
            <w:pPr>
              <w:rPr>
                <w:rFonts w:ascii="Lato" w:hAnsi="Lato"/>
                <w:sz w:val="22"/>
                <w:szCs w:val="22"/>
              </w:rPr>
            </w:pPr>
            <w:r w:rsidRPr="009C0BEB">
              <w:rPr>
                <w:rFonts w:ascii="Lato" w:hAnsi="Lato"/>
                <w:sz w:val="22"/>
                <w:szCs w:val="22"/>
              </w:rPr>
              <w:t>5 cups</w:t>
            </w:r>
          </w:p>
        </w:tc>
      </w:tr>
    </w:tbl>
    <w:p w14:paraId="03532045" w14:textId="77777777" w:rsidR="00D341CB" w:rsidRPr="004601FC" w:rsidRDefault="00D341CB" w:rsidP="00D341CB">
      <w:pPr>
        <w:rPr>
          <w:rFonts w:ascii="Lato" w:hAnsi="Lato"/>
          <w:sz w:val="22"/>
          <w:szCs w:val="22"/>
        </w:rPr>
      </w:pPr>
    </w:p>
    <w:p w14:paraId="2709BABA" w14:textId="77777777" w:rsidR="003C5C0A" w:rsidRPr="004601FC" w:rsidRDefault="003C5C0A" w:rsidP="003C5C0A">
      <w:pPr>
        <w:rPr>
          <w:rFonts w:ascii="Lato" w:hAnsi="Lato"/>
          <w:sz w:val="22"/>
          <w:szCs w:val="22"/>
        </w:rPr>
      </w:pPr>
      <w:r w:rsidRPr="004601FC">
        <w:rPr>
          <w:rFonts w:ascii="Lato" w:hAnsi="Lato"/>
          <w:sz w:val="22"/>
          <w:szCs w:val="22"/>
        </w:rPr>
        <w:t xml:space="preserve">Items in </w:t>
      </w:r>
      <w:r w:rsidRPr="004601FC">
        <w:rPr>
          <w:rFonts w:ascii="Lato" w:hAnsi="Lato"/>
          <w:b/>
          <w:bCs/>
          <w:sz w:val="22"/>
          <w:szCs w:val="22"/>
        </w:rPr>
        <w:t xml:space="preserve">bold </w:t>
      </w:r>
      <w:r w:rsidRPr="004601FC">
        <w:rPr>
          <w:rFonts w:ascii="Lato" w:hAnsi="Lato"/>
          <w:sz w:val="22"/>
          <w:szCs w:val="22"/>
        </w:rPr>
        <w:t xml:space="preserve">have a recipe. </w:t>
      </w:r>
    </w:p>
    <w:p w14:paraId="3B4D4C3D" w14:textId="77777777" w:rsidR="003C5C0A" w:rsidRPr="004601FC" w:rsidRDefault="003C5C0A" w:rsidP="00D341CB">
      <w:pPr>
        <w:rPr>
          <w:rFonts w:ascii="Lato" w:hAnsi="Lato"/>
          <w:sz w:val="22"/>
          <w:szCs w:val="22"/>
        </w:rPr>
      </w:pPr>
    </w:p>
    <w:sectPr w:rsidR="003C5C0A" w:rsidRPr="004601FC" w:rsidSect="006E78F8">
      <w:footerReference w:type="default" r:id="rId7"/>
      <w:pgSz w:w="15840" w:h="12240" w:orient="landscape"/>
      <w:pgMar w:top="576" w:right="432" w:bottom="576" w:left="43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10778" w14:textId="77777777" w:rsidR="000A421B" w:rsidRDefault="000A421B" w:rsidP="00EE055C">
      <w:r>
        <w:separator/>
      </w:r>
    </w:p>
  </w:endnote>
  <w:endnote w:type="continuationSeparator" w:id="0">
    <w:p w14:paraId="6A9BA197" w14:textId="77777777" w:rsidR="000A421B" w:rsidRDefault="000A421B" w:rsidP="00EE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6A851" w14:textId="12D53AC9" w:rsidR="004601FC" w:rsidRPr="0001359E" w:rsidRDefault="00CD43CE" w:rsidP="004601FC">
    <w:pPr>
      <w:pStyle w:val="Footer"/>
      <w:rPr>
        <w:rFonts w:ascii="Lato" w:hAnsi="Lato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CDCEE55" wp14:editId="56E4832C">
          <wp:simplePos x="0" y="0"/>
          <wp:positionH relativeFrom="column">
            <wp:posOffset>45720</wp:posOffset>
          </wp:positionH>
          <wp:positionV relativeFrom="paragraph">
            <wp:posOffset>-312420</wp:posOffset>
          </wp:positionV>
          <wp:extent cx="1436370" cy="8178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370" cy="81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601FC">
      <w:rPr>
        <w:rFonts w:ascii="Lato" w:hAnsi="Lato"/>
      </w:rPr>
      <w:tab/>
    </w:r>
    <w:r w:rsidR="004601FC" w:rsidRPr="0052052B">
      <w:rPr>
        <w:rFonts w:ascii="Lato" w:hAnsi="Lato"/>
        <w:sz w:val="20"/>
        <w:szCs w:val="20"/>
      </w:rPr>
      <w:tab/>
    </w:r>
    <w:r w:rsidR="004601FC" w:rsidRPr="0052052B">
      <w:rPr>
        <w:rFonts w:ascii="Lato" w:hAnsi="Lato"/>
        <w:sz w:val="22"/>
        <w:szCs w:val="22"/>
      </w:rPr>
      <w:t xml:space="preserve">This institution is an equal opportunity provider.                                                      </w:t>
    </w:r>
    <w:r w:rsidR="004601FC" w:rsidRPr="0052052B">
      <w:rPr>
        <w:rFonts w:ascii="Lato" w:hAnsi="Lato"/>
        <w:sz w:val="22"/>
        <w:szCs w:val="22"/>
      </w:rPr>
      <w:tab/>
    </w:r>
    <w:r w:rsidR="00040CC3">
      <w:rPr>
        <w:rFonts w:ascii="Lato" w:hAnsi="Lato"/>
        <w:sz w:val="22"/>
        <w:szCs w:val="22"/>
      </w:rPr>
      <w:t>August</w:t>
    </w:r>
    <w:r w:rsidR="004601FC" w:rsidRPr="0052052B">
      <w:rPr>
        <w:rFonts w:ascii="Lato" w:hAnsi="Lato"/>
        <w:sz w:val="22"/>
        <w:szCs w:val="22"/>
      </w:rPr>
      <w:t xml:space="preserve"> 2021</w:t>
    </w:r>
    <w:r w:rsidR="004601FC">
      <w:rPr>
        <w:rFonts w:ascii="Lato" w:hAnsi="Lato"/>
      </w:rPr>
      <w:tab/>
      <w:t xml:space="preserve">                      </w:t>
    </w:r>
  </w:p>
  <w:p w14:paraId="7B243644" w14:textId="77777777" w:rsidR="00DD7BCE" w:rsidRPr="004601FC" w:rsidRDefault="00DD7BCE" w:rsidP="004601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28266" w14:textId="77777777" w:rsidR="000A421B" w:rsidRDefault="000A421B" w:rsidP="00EE055C">
      <w:r>
        <w:separator/>
      </w:r>
    </w:p>
  </w:footnote>
  <w:footnote w:type="continuationSeparator" w:id="0">
    <w:p w14:paraId="57DD2B50" w14:textId="77777777" w:rsidR="000A421B" w:rsidRDefault="000A421B" w:rsidP="00EE0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F4F69"/>
    <w:multiLevelType w:val="hybridMultilevel"/>
    <w:tmpl w:val="D3C01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60AE6"/>
    <w:multiLevelType w:val="hybridMultilevel"/>
    <w:tmpl w:val="D6681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CB"/>
    <w:rsid w:val="0001359E"/>
    <w:rsid w:val="00014EC5"/>
    <w:rsid w:val="00034B5B"/>
    <w:rsid w:val="00040CC3"/>
    <w:rsid w:val="00044D3C"/>
    <w:rsid w:val="00052FA4"/>
    <w:rsid w:val="00056875"/>
    <w:rsid w:val="000765F1"/>
    <w:rsid w:val="00095491"/>
    <w:rsid w:val="000A421B"/>
    <w:rsid w:val="000F64C2"/>
    <w:rsid w:val="00104394"/>
    <w:rsid w:val="00156622"/>
    <w:rsid w:val="00157302"/>
    <w:rsid w:val="00171E99"/>
    <w:rsid w:val="00173B02"/>
    <w:rsid w:val="0018013E"/>
    <w:rsid w:val="00180A66"/>
    <w:rsid w:val="00180DB0"/>
    <w:rsid w:val="001922DF"/>
    <w:rsid w:val="001A0E8C"/>
    <w:rsid w:val="001B0B30"/>
    <w:rsid w:val="001B1527"/>
    <w:rsid w:val="001C4129"/>
    <w:rsid w:val="001E02DE"/>
    <w:rsid w:val="001E0E4A"/>
    <w:rsid w:val="001E634D"/>
    <w:rsid w:val="001F5DCF"/>
    <w:rsid w:val="001F702E"/>
    <w:rsid w:val="0021406C"/>
    <w:rsid w:val="00226136"/>
    <w:rsid w:val="00235653"/>
    <w:rsid w:val="00240E51"/>
    <w:rsid w:val="00246A50"/>
    <w:rsid w:val="00246B9B"/>
    <w:rsid w:val="00254908"/>
    <w:rsid w:val="002632E2"/>
    <w:rsid w:val="002645C9"/>
    <w:rsid w:val="00273B1E"/>
    <w:rsid w:val="00274EE5"/>
    <w:rsid w:val="00275A27"/>
    <w:rsid w:val="00293451"/>
    <w:rsid w:val="00293B10"/>
    <w:rsid w:val="00293EAB"/>
    <w:rsid w:val="002A17DE"/>
    <w:rsid w:val="002B5F51"/>
    <w:rsid w:val="002B6138"/>
    <w:rsid w:val="002D7759"/>
    <w:rsid w:val="002E5F4B"/>
    <w:rsid w:val="002F1A53"/>
    <w:rsid w:val="0030270B"/>
    <w:rsid w:val="00305ED8"/>
    <w:rsid w:val="00317B6F"/>
    <w:rsid w:val="003313C1"/>
    <w:rsid w:val="00342C8E"/>
    <w:rsid w:val="00353F3B"/>
    <w:rsid w:val="0038254D"/>
    <w:rsid w:val="00385A86"/>
    <w:rsid w:val="0039200E"/>
    <w:rsid w:val="00397160"/>
    <w:rsid w:val="003C0D65"/>
    <w:rsid w:val="003C5C0A"/>
    <w:rsid w:val="003E7DE7"/>
    <w:rsid w:val="003F094A"/>
    <w:rsid w:val="00416894"/>
    <w:rsid w:val="00422DA1"/>
    <w:rsid w:val="0044560F"/>
    <w:rsid w:val="004601FC"/>
    <w:rsid w:val="004A5145"/>
    <w:rsid w:val="004A7D56"/>
    <w:rsid w:val="004C1665"/>
    <w:rsid w:val="004C1ADE"/>
    <w:rsid w:val="004D1178"/>
    <w:rsid w:val="004E3E85"/>
    <w:rsid w:val="004E735F"/>
    <w:rsid w:val="0051015D"/>
    <w:rsid w:val="0051047E"/>
    <w:rsid w:val="00511B5D"/>
    <w:rsid w:val="00521738"/>
    <w:rsid w:val="00532497"/>
    <w:rsid w:val="00560783"/>
    <w:rsid w:val="0057385C"/>
    <w:rsid w:val="005749C3"/>
    <w:rsid w:val="00576B01"/>
    <w:rsid w:val="00584115"/>
    <w:rsid w:val="005930B2"/>
    <w:rsid w:val="005A1EB8"/>
    <w:rsid w:val="005A3BFB"/>
    <w:rsid w:val="005A5CD3"/>
    <w:rsid w:val="005B1384"/>
    <w:rsid w:val="005B4A6F"/>
    <w:rsid w:val="0060584F"/>
    <w:rsid w:val="00610158"/>
    <w:rsid w:val="006114EE"/>
    <w:rsid w:val="0061478E"/>
    <w:rsid w:val="00614901"/>
    <w:rsid w:val="00621B83"/>
    <w:rsid w:val="006522F8"/>
    <w:rsid w:val="00670026"/>
    <w:rsid w:val="00673974"/>
    <w:rsid w:val="006B0AE4"/>
    <w:rsid w:val="006D6DE8"/>
    <w:rsid w:val="006E39DF"/>
    <w:rsid w:val="006E52D5"/>
    <w:rsid w:val="006E78F8"/>
    <w:rsid w:val="0072112C"/>
    <w:rsid w:val="007857E5"/>
    <w:rsid w:val="007975FD"/>
    <w:rsid w:val="007A5600"/>
    <w:rsid w:val="007C0EBB"/>
    <w:rsid w:val="007C4EED"/>
    <w:rsid w:val="007E0252"/>
    <w:rsid w:val="007F29AB"/>
    <w:rsid w:val="008045EB"/>
    <w:rsid w:val="0083606D"/>
    <w:rsid w:val="0085498B"/>
    <w:rsid w:val="00870C4D"/>
    <w:rsid w:val="008A14C2"/>
    <w:rsid w:val="008D178A"/>
    <w:rsid w:val="008E2A33"/>
    <w:rsid w:val="00904953"/>
    <w:rsid w:val="00912121"/>
    <w:rsid w:val="009175FC"/>
    <w:rsid w:val="00922307"/>
    <w:rsid w:val="00924192"/>
    <w:rsid w:val="009569A8"/>
    <w:rsid w:val="00960C09"/>
    <w:rsid w:val="0096611E"/>
    <w:rsid w:val="00974933"/>
    <w:rsid w:val="009C0BEB"/>
    <w:rsid w:val="009F2FC0"/>
    <w:rsid w:val="009F73B4"/>
    <w:rsid w:val="00A21758"/>
    <w:rsid w:val="00A36A7A"/>
    <w:rsid w:val="00A46010"/>
    <w:rsid w:val="00A65729"/>
    <w:rsid w:val="00A65DCE"/>
    <w:rsid w:val="00A90C6D"/>
    <w:rsid w:val="00A913E1"/>
    <w:rsid w:val="00AA09F9"/>
    <w:rsid w:val="00AA0A46"/>
    <w:rsid w:val="00AB3635"/>
    <w:rsid w:val="00AE1BD1"/>
    <w:rsid w:val="00B11485"/>
    <w:rsid w:val="00B47868"/>
    <w:rsid w:val="00B61BB3"/>
    <w:rsid w:val="00B63E41"/>
    <w:rsid w:val="00B82188"/>
    <w:rsid w:val="00B9272A"/>
    <w:rsid w:val="00B9516E"/>
    <w:rsid w:val="00BC5813"/>
    <w:rsid w:val="00BD152F"/>
    <w:rsid w:val="00BE083F"/>
    <w:rsid w:val="00BE0A57"/>
    <w:rsid w:val="00BE4CBB"/>
    <w:rsid w:val="00C007A0"/>
    <w:rsid w:val="00C059DA"/>
    <w:rsid w:val="00C123E9"/>
    <w:rsid w:val="00C202BD"/>
    <w:rsid w:val="00C23B8A"/>
    <w:rsid w:val="00C23D8C"/>
    <w:rsid w:val="00C30247"/>
    <w:rsid w:val="00C33F9A"/>
    <w:rsid w:val="00C34F27"/>
    <w:rsid w:val="00C37572"/>
    <w:rsid w:val="00C409C0"/>
    <w:rsid w:val="00C44251"/>
    <w:rsid w:val="00C5520A"/>
    <w:rsid w:val="00C56F6F"/>
    <w:rsid w:val="00C60883"/>
    <w:rsid w:val="00C65F8F"/>
    <w:rsid w:val="00C71677"/>
    <w:rsid w:val="00C73C50"/>
    <w:rsid w:val="00C75DBB"/>
    <w:rsid w:val="00C864BB"/>
    <w:rsid w:val="00CA0EE3"/>
    <w:rsid w:val="00CA6BF9"/>
    <w:rsid w:val="00CB7200"/>
    <w:rsid w:val="00CD04EC"/>
    <w:rsid w:val="00CD43CE"/>
    <w:rsid w:val="00CE12BD"/>
    <w:rsid w:val="00CF0015"/>
    <w:rsid w:val="00CF2267"/>
    <w:rsid w:val="00CF4DD1"/>
    <w:rsid w:val="00D063BA"/>
    <w:rsid w:val="00D14A7F"/>
    <w:rsid w:val="00D22487"/>
    <w:rsid w:val="00D341CB"/>
    <w:rsid w:val="00D36E71"/>
    <w:rsid w:val="00D41D40"/>
    <w:rsid w:val="00D73F66"/>
    <w:rsid w:val="00D9251E"/>
    <w:rsid w:val="00DB4E2C"/>
    <w:rsid w:val="00DD7295"/>
    <w:rsid w:val="00DD7BCE"/>
    <w:rsid w:val="00DE723F"/>
    <w:rsid w:val="00DF1F3A"/>
    <w:rsid w:val="00DF2CD8"/>
    <w:rsid w:val="00E023CF"/>
    <w:rsid w:val="00E16D20"/>
    <w:rsid w:val="00E2681A"/>
    <w:rsid w:val="00E301D4"/>
    <w:rsid w:val="00E62A13"/>
    <w:rsid w:val="00E713A6"/>
    <w:rsid w:val="00E80A11"/>
    <w:rsid w:val="00E838C6"/>
    <w:rsid w:val="00E83D77"/>
    <w:rsid w:val="00E9141F"/>
    <w:rsid w:val="00E96118"/>
    <w:rsid w:val="00EB6CB9"/>
    <w:rsid w:val="00EE055C"/>
    <w:rsid w:val="00EF604C"/>
    <w:rsid w:val="00F11FB9"/>
    <w:rsid w:val="00F1412E"/>
    <w:rsid w:val="00F167C9"/>
    <w:rsid w:val="00F3549B"/>
    <w:rsid w:val="00F36676"/>
    <w:rsid w:val="00F74133"/>
    <w:rsid w:val="00F82EB3"/>
    <w:rsid w:val="00FA7291"/>
    <w:rsid w:val="00FB3BB9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F6D958"/>
  <w15:chartTrackingRefBased/>
  <w15:docId w15:val="{9C9B1D5D-7AC0-4443-BA78-4E28FFE2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A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4F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05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05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05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E05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2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Menu Planning Worksheet: Lunch 9-12 (Week 5)</vt:lpstr>
    </vt:vector>
  </TitlesOfParts>
  <Company>State of Wisconsin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Planning Worksheet: Lunch 9-12 (Week 5)</dc:title>
  <dc:subject>National School Lunch Program</dc:subject>
  <dc:creator>Cindy Loechler</dc:creator>
  <cp:keywords>nslp, menu planning, menu pattern, cnr</cp:keywords>
  <cp:lastModifiedBy>Snider, Hannah R.   DPI</cp:lastModifiedBy>
  <cp:revision>2</cp:revision>
  <cp:lastPrinted>2012-05-30T16:45:00Z</cp:lastPrinted>
  <dcterms:created xsi:type="dcterms:W3CDTF">2021-11-15T15:57:00Z</dcterms:created>
  <dcterms:modified xsi:type="dcterms:W3CDTF">2021-11-15T15:57:00Z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1834304721</vt:i4>
  </property>
  <property fmtid="{D5CDD505-2E9C-101B-9397-08002B2CF9AE}" pid="3" name="_NewReviewCycle">
    <vt:lpwstr/>
  </property>
  <property fmtid="{D5CDD505-2E9C-101B-9397-08002B2CF9AE}" pid="4" name="_EmailSubject">
    <vt:lpwstr>Menu Planning Worksheets Update?</vt:lpwstr>
  </property>
  <property fmtid="{D5CDD505-2E9C-101B-9397-08002B2CF9AE}" pid="5" name="_AuthorEmail">
    <vt:lpwstr>Tracy.Pierick@dpi.wi.gov</vt:lpwstr>
  </property>
  <property fmtid="{D5CDD505-2E9C-101B-9397-08002B2CF9AE}" pid="6" name="_AuthorEmailDisplayName">
    <vt:lpwstr>Pierick, Tracy A.   DPI</vt:lpwstr>
  </property>
  <property fmtid="{D5CDD505-2E9C-101B-9397-08002B2CF9AE}" pid="7" name="_PreviousAdHocReviewCycleID">
    <vt:i4>-648755869</vt:i4>
  </property>
  <property fmtid="{D5CDD505-2E9C-101B-9397-08002B2CF9AE}" pid="8" name="_ReviewingToolsShownOnce">
    <vt:lpwstr/>
  </property>
</Properties>
</file>